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CE3E6" w14:textId="3D60869E" w:rsidR="001C68FB" w:rsidRDefault="00CF66C3">
      <w:pPr>
        <w:spacing w:after="200"/>
        <w:jc w:val="center"/>
      </w:pPr>
      <w:r>
        <w:rPr>
          <w:rFonts w:ascii="Arial" w:eastAsia="Arial" w:hAnsi="Arial" w:cs="Arial"/>
          <w:b/>
          <w:bCs/>
          <w:sz w:val="24"/>
          <w:szCs w:val="24"/>
        </w:rPr>
        <w:t xml:space="preserve">Tehnička specifikacija - Operativni leasing u trajanju od </w:t>
      </w:r>
      <w:r w:rsidR="00584F9A">
        <w:rPr>
          <w:rFonts w:ascii="Arial" w:eastAsia="Arial" w:hAnsi="Arial" w:cs="Arial"/>
          <w:b/>
          <w:bCs/>
          <w:sz w:val="24"/>
          <w:szCs w:val="24"/>
        </w:rPr>
        <w:t>84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mjeseci za nabavu osobnih vozila</w:t>
      </w:r>
    </w:p>
    <w:p w14:paraId="64CFA76C" w14:textId="77777777" w:rsidR="001C68FB" w:rsidRDefault="00CF66C3">
      <w:pPr>
        <w:spacing w:after="10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Ponuditelj: </w:t>
      </w:r>
    </w:p>
    <w:p w14:paraId="2F42BC2D" w14:textId="77777777" w:rsidR="00584F9A" w:rsidRDefault="00584F9A" w:rsidP="00584F9A">
      <w:pPr>
        <w:pStyle w:val="Heading2"/>
        <w:jc w:val="both"/>
        <w:rPr>
          <w:rFonts w:ascii="Arial" w:hAnsi="Arial" w:cs="Arial"/>
          <w:bCs/>
          <w:sz w:val="20"/>
          <w:szCs w:val="20"/>
        </w:rPr>
      </w:pPr>
    </w:p>
    <w:p w14:paraId="5E4BFB37" w14:textId="77777777" w:rsidR="00584F9A" w:rsidRPr="00CD28CC" w:rsidRDefault="00584F9A" w:rsidP="00584F9A">
      <w:pPr>
        <w:pStyle w:val="Obiantekst1"/>
        <w:keepNext w:val="0"/>
        <w:widowControl w:val="0"/>
        <w:spacing w:before="0" w:line="240" w:lineRule="auto"/>
        <w:rPr>
          <w:rFonts w:ascii="Arial" w:hAnsi="Arial" w:cs="Arial"/>
          <w:bCs/>
          <w:noProof w:val="0"/>
          <w:sz w:val="20"/>
          <w:szCs w:val="20"/>
          <w:lang w:val="hr-HR"/>
        </w:rPr>
      </w:pPr>
      <w:r w:rsidRPr="00CD28CC">
        <w:rPr>
          <w:rFonts w:ascii="Arial" w:hAnsi="Arial" w:cs="Arial"/>
          <w:bCs/>
          <w:noProof w:val="0"/>
          <w:sz w:val="20"/>
          <w:szCs w:val="20"/>
          <w:lang w:val="hr-HR"/>
        </w:rPr>
        <w:t>_________________________________________________________________________________</w:t>
      </w:r>
    </w:p>
    <w:p w14:paraId="23F14745" w14:textId="77777777" w:rsidR="00584F9A" w:rsidRPr="00CD28CC" w:rsidRDefault="00584F9A" w:rsidP="00584F9A">
      <w:pPr>
        <w:pStyle w:val="Obiantekst1"/>
        <w:keepNext w:val="0"/>
        <w:widowControl w:val="0"/>
        <w:spacing w:before="0" w:line="240" w:lineRule="auto"/>
        <w:rPr>
          <w:rFonts w:ascii="Arial" w:hAnsi="Arial" w:cs="Arial"/>
          <w:bCs/>
          <w:i/>
          <w:noProof w:val="0"/>
          <w:color w:val="808080"/>
          <w:sz w:val="20"/>
          <w:szCs w:val="20"/>
          <w:lang w:val="hr-HR"/>
        </w:rPr>
      </w:pPr>
      <w:r w:rsidRPr="00CD28CC">
        <w:rPr>
          <w:rFonts w:ascii="Arial" w:hAnsi="Arial" w:cs="Arial"/>
          <w:bCs/>
          <w:i/>
          <w:noProof w:val="0"/>
          <w:color w:val="808080"/>
          <w:sz w:val="20"/>
          <w:szCs w:val="20"/>
          <w:lang w:val="hr-HR"/>
        </w:rPr>
        <w:t>naziv / tvrtka</w:t>
      </w:r>
    </w:p>
    <w:p w14:paraId="7A47F72F" w14:textId="77777777" w:rsidR="00584F9A" w:rsidRPr="00CD28CC" w:rsidRDefault="00584F9A" w:rsidP="00584F9A">
      <w:pPr>
        <w:pStyle w:val="Obiantekst1"/>
        <w:keepNext w:val="0"/>
        <w:widowControl w:val="0"/>
        <w:spacing w:before="0" w:line="240" w:lineRule="auto"/>
        <w:rPr>
          <w:rFonts w:ascii="Arial" w:hAnsi="Arial" w:cs="Arial"/>
          <w:bCs/>
          <w:i/>
          <w:noProof w:val="0"/>
          <w:color w:val="808080"/>
          <w:sz w:val="20"/>
          <w:szCs w:val="20"/>
          <w:lang w:val="hr-HR"/>
        </w:rPr>
      </w:pPr>
    </w:p>
    <w:p w14:paraId="35E2AD1A" w14:textId="77777777" w:rsidR="00584F9A" w:rsidRPr="00CD28CC" w:rsidRDefault="00584F9A" w:rsidP="00584F9A">
      <w:pPr>
        <w:pStyle w:val="Obiantekst1"/>
        <w:keepNext w:val="0"/>
        <w:widowControl w:val="0"/>
        <w:spacing w:before="0" w:line="240" w:lineRule="auto"/>
        <w:rPr>
          <w:rFonts w:ascii="Arial" w:hAnsi="Arial" w:cs="Arial"/>
          <w:bCs/>
          <w:noProof w:val="0"/>
          <w:sz w:val="20"/>
          <w:szCs w:val="20"/>
          <w:lang w:val="hr-HR"/>
        </w:rPr>
      </w:pPr>
      <w:r w:rsidRPr="00CD28CC">
        <w:rPr>
          <w:rFonts w:ascii="Arial" w:hAnsi="Arial" w:cs="Arial"/>
          <w:bCs/>
          <w:noProof w:val="0"/>
          <w:sz w:val="20"/>
          <w:szCs w:val="20"/>
          <w:lang w:val="hr-HR"/>
        </w:rPr>
        <w:t xml:space="preserve">_____________________________________________________, </w:t>
      </w:r>
      <w:r>
        <w:rPr>
          <w:rFonts w:ascii="Arial" w:hAnsi="Arial" w:cs="Arial"/>
          <w:bCs/>
          <w:noProof w:val="0"/>
          <w:sz w:val="20"/>
          <w:szCs w:val="20"/>
          <w:lang w:val="hr-HR"/>
        </w:rPr>
        <w:t>OIB</w:t>
      </w:r>
      <w:r w:rsidRPr="00CD28CC">
        <w:rPr>
          <w:rFonts w:ascii="Arial" w:hAnsi="Arial" w:cs="Arial"/>
          <w:bCs/>
          <w:noProof w:val="0"/>
          <w:sz w:val="20"/>
          <w:szCs w:val="20"/>
          <w:lang w:val="hr-HR"/>
        </w:rPr>
        <w:t>________________________</w:t>
      </w:r>
    </w:p>
    <w:p w14:paraId="09276CC8" w14:textId="77777777" w:rsidR="00584F9A" w:rsidRDefault="00584F9A">
      <w:pPr>
        <w:spacing w:after="150"/>
        <w:rPr>
          <w:rFonts w:ascii="Arial" w:eastAsia="Arial" w:hAnsi="Arial" w:cs="Arial"/>
          <w:i/>
          <w:iCs/>
          <w:sz w:val="18"/>
          <w:szCs w:val="18"/>
          <w:shd w:val="clear" w:color="auto" w:fill="FFF2CC"/>
        </w:rPr>
      </w:pPr>
    </w:p>
    <w:p w14:paraId="1A619287" w14:textId="562CE66E" w:rsidR="001C68FB" w:rsidRDefault="001C68FB">
      <w:pPr>
        <w:spacing w:after="150"/>
      </w:pPr>
    </w:p>
    <w:p w14:paraId="2C3F0CE7" w14:textId="313C2FC8" w:rsidR="001C68FB" w:rsidRDefault="00CF66C3">
      <w:pPr>
        <w:spacing w:before="200" w:after="100"/>
        <w:jc w:val="center"/>
      </w:pPr>
      <w:r>
        <w:rPr>
          <w:rFonts w:ascii="Arial" w:eastAsia="Arial" w:hAnsi="Arial" w:cs="Arial"/>
          <w:b/>
          <w:bCs/>
          <w:sz w:val="24"/>
          <w:szCs w:val="24"/>
        </w:rPr>
        <w:t xml:space="preserve">TEHNIČKE KARAKTERISTIKE OSOBNOG VOZILA – VOZILO </w:t>
      </w:r>
      <w:r w:rsidR="002111B9">
        <w:rPr>
          <w:rFonts w:ascii="Arial" w:eastAsia="Arial" w:hAnsi="Arial" w:cs="Arial"/>
          <w:b/>
          <w:bCs/>
          <w:sz w:val="24"/>
          <w:szCs w:val="24"/>
        </w:rPr>
        <w:t xml:space="preserve">TIP </w:t>
      </w:r>
      <w:r>
        <w:rPr>
          <w:rFonts w:ascii="Arial" w:eastAsia="Arial" w:hAnsi="Arial" w:cs="Arial"/>
          <w:b/>
          <w:bCs/>
          <w:sz w:val="24"/>
          <w:szCs w:val="24"/>
        </w:rPr>
        <w:t>1</w:t>
      </w:r>
    </w:p>
    <w:p w14:paraId="09DEB4D1" w14:textId="3AC12445" w:rsidR="001C68FB" w:rsidRDefault="001C68FB">
      <w:pPr>
        <w:spacing w:after="200"/>
        <w:jc w:val="center"/>
      </w:pPr>
    </w:p>
    <w:p w14:paraId="3FCB608F" w14:textId="77777777" w:rsidR="001C68FB" w:rsidRDefault="00CF66C3">
      <w:pPr>
        <w:spacing w:after="10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PROIZVOĐAČ VOZILA: </w:t>
      </w:r>
      <w:r>
        <w:rPr>
          <w:rFonts w:ascii="Arial" w:eastAsia="Arial" w:hAnsi="Arial" w:cs="Arial"/>
          <w:sz w:val="22"/>
          <w:szCs w:val="22"/>
        </w:rPr>
        <w:t>_________________________________</w:t>
      </w:r>
    </w:p>
    <w:p w14:paraId="78443559" w14:textId="77777777" w:rsidR="001C68FB" w:rsidRDefault="00CF66C3">
      <w:pPr>
        <w:spacing w:after="20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MODEL VOZILA: </w:t>
      </w:r>
      <w:r>
        <w:rPr>
          <w:rFonts w:ascii="Arial" w:eastAsia="Arial" w:hAnsi="Arial" w:cs="Arial"/>
          <w:sz w:val="22"/>
          <w:szCs w:val="22"/>
        </w:rPr>
        <w:t>_________________________________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4"/>
        <w:gridCol w:w="1984"/>
        <w:gridCol w:w="2977"/>
      </w:tblGrid>
      <w:tr w:rsidR="001C68FB" w14:paraId="283CA02A" w14:textId="77777777">
        <w:trPr>
          <w:tblHeader/>
        </w:trPr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7E6E6"/>
            <w:vAlign w:val="center"/>
          </w:tcPr>
          <w:p w14:paraId="6BBF8AA5" w14:textId="77777777" w:rsidR="001C68FB" w:rsidRDefault="00CF66C3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TRAŽENE TEHNIČKE KARAKTERISTIKE VOZILA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7E6E6"/>
            <w:vAlign w:val="center"/>
          </w:tcPr>
          <w:p w14:paraId="2E36CAC3" w14:textId="77777777" w:rsidR="001C68FB" w:rsidRDefault="00CF66C3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DA/NE</w:t>
            </w: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7E6E6"/>
            <w:vAlign w:val="center"/>
          </w:tcPr>
          <w:p w14:paraId="070D6732" w14:textId="77777777" w:rsidR="001C68FB" w:rsidRDefault="00CF66C3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TOČAN OPIS PONUĐENOG (UPISATI TRAŽENI BROJČANI PODATAK)</w:t>
            </w:r>
          </w:p>
        </w:tc>
      </w:tr>
      <w:tr w:rsidR="001C68FB" w14:paraId="5ADDB701" w14:textId="77777777">
        <w:trPr>
          <w:tblHeader/>
        </w:trPr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8D92B2C" w14:textId="77777777" w:rsidR="001C68FB" w:rsidRDefault="00CF66C3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1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7E5A0E7F" w14:textId="77777777" w:rsidR="001C68FB" w:rsidRDefault="00CF66C3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5FEB2455" w14:textId="77777777" w:rsidR="001C68FB" w:rsidRDefault="00CF66C3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3</w:t>
            </w:r>
          </w:p>
        </w:tc>
      </w:tr>
      <w:tr w:rsidR="001C68FB" w14:paraId="3106AF6F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C2914F" w14:textId="77777777" w:rsidR="001C68FB" w:rsidRDefault="00CF66C3">
            <w:r>
              <w:rPr>
                <w:rFonts w:ascii="Arial" w:eastAsia="Arial" w:hAnsi="Arial" w:cs="Arial"/>
              </w:rPr>
              <w:t>1. Novo vozilo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4D4569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6CB273" w14:textId="77777777" w:rsidR="001C68FB" w:rsidRDefault="001C68FB"/>
        </w:tc>
      </w:tr>
      <w:tr w:rsidR="001C68FB" w14:paraId="58F998FC" w14:textId="77777777" w:rsidTr="00584F9A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84FE01" w14:textId="77777777" w:rsidR="001C68FB" w:rsidRDefault="00CF66C3">
            <w:r>
              <w:rPr>
                <w:rFonts w:ascii="Arial" w:eastAsia="Arial" w:hAnsi="Arial" w:cs="Arial"/>
              </w:rPr>
              <w:t>2. Osobno vozilo M1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114D8B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D8BDE4" w14:textId="77777777" w:rsidR="001C68FB" w:rsidRDefault="001C68FB"/>
        </w:tc>
      </w:tr>
      <w:tr w:rsidR="001C68FB" w14:paraId="26859255" w14:textId="77777777" w:rsidTr="00584F9A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6EEE7C" w14:textId="77777777" w:rsidR="001C68FB" w:rsidRDefault="00CF66C3">
            <w:r>
              <w:rPr>
                <w:rFonts w:ascii="Arial" w:eastAsia="Arial" w:hAnsi="Arial" w:cs="Arial"/>
              </w:rPr>
              <w:t xml:space="preserve">3. Oblik karoserije: </w:t>
            </w:r>
            <w:proofErr w:type="spellStart"/>
            <w:r>
              <w:rPr>
                <w:rFonts w:ascii="Arial" w:eastAsia="Arial" w:hAnsi="Arial" w:cs="Arial"/>
              </w:rPr>
              <w:t>berlina</w:t>
            </w:r>
            <w:proofErr w:type="spellEnd"/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BFFD51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65C00D" w14:textId="77777777" w:rsidR="001C68FB" w:rsidRDefault="001C68FB"/>
        </w:tc>
      </w:tr>
      <w:tr w:rsidR="001C68FB" w14:paraId="2750876B" w14:textId="77777777" w:rsidTr="00584F9A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4B9806" w14:textId="77777777" w:rsidR="001C68FB" w:rsidRDefault="00CF66C3">
            <w:r>
              <w:rPr>
                <w:rFonts w:ascii="Arial" w:eastAsia="Arial" w:hAnsi="Arial" w:cs="Arial"/>
              </w:rPr>
              <w:t>4. Vrsta pogona: prednji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141385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3D9A2E" w14:textId="77777777" w:rsidR="001C68FB" w:rsidRDefault="001C68FB"/>
        </w:tc>
      </w:tr>
      <w:tr w:rsidR="001C68FB" w14:paraId="096F4F3C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67C9E5" w14:textId="77777777" w:rsidR="001C68FB" w:rsidRDefault="00CF66C3">
            <w:r>
              <w:rPr>
                <w:rFonts w:ascii="Arial" w:eastAsia="Arial" w:hAnsi="Arial" w:cs="Arial"/>
              </w:rPr>
              <w:t>5. Broj sjedećih mjesta: 5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B92E9B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3DD709" w14:textId="77777777" w:rsidR="001C68FB" w:rsidRDefault="001C68FB"/>
        </w:tc>
      </w:tr>
      <w:tr w:rsidR="001C68FB" w14:paraId="718CF617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3F77E8" w14:textId="77777777" w:rsidR="001C68FB" w:rsidRDefault="00CF66C3">
            <w:r>
              <w:rPr>
                <w:rFonts w:ascii="Arial" w:eastAsia="Arial" w:hAnsi="Arial" w:cs="Arial"/>
              </w:rPr>
              <w:t>6. Vrsta motora: Benzin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E7C138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EC5530" w14:textId="77777777" w:rsidR="001C68FB" w:rsidRDefault="001C68FB"/>
        </w:tc>
      </w:tr>
      <w:tr w:rsidR="001C68FB" w14:paraId="2E6664E5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C9C086" w14:textId="56A90D0D" w:rsidR="001C68FB" w:rsidRDefault="00CF66C3">
            <w:r>
              <w:rPr>
                <w:rFonts w:ascii="Arial" w:eastAsia="Arial" w:hAnsi="Arial" w:cs="Arial"/>
              </w:rPr>
              <w:t>7. Norma motora: min. Euro 6 ili jednakovrijedno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EBAB60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1A3B6B" w14:textId="77777777" w:rsidR="001C68FB" w:rsidRDefault="001C68FB"/>
        </w:tc>
      </w:tr>
      <w:tr w:rsidR="001C68FB" w14:paraId="6F549CBE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3963AF" w14:textId="77777777" w:rsidR="001C68FB" w:rsidRDefault="00CF66C3">
            <w:r>
              <w:rPr>
                <w:rFonts w:ascii="Arial" w:eastAsia="Arial" w:hAnsi="Arial" w:cs="Arial"/>
              </w:rPr>
              <w:t>8. Zapremina cm3: min. 1100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B1F6C9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553810" w14:textId="77777777" w:rsidR="001C68FB" w:rsidRDefault="001C68FB"/>
        </w:tc>
      </w:tr>
      <w:tr w:rsidR="001C68FB" w14:paraId="1D0E57EA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0E2A8C" w14:textId="77777777" w:rsidR="001C68FB" w:rsidRDefault="00CF66C3">
            <w:r>
              <w:rPr>
                <w:rFonts w:ascii="Arial" w:eastAsia="Arial" w:hAnsi="Arial" w:cs="Arial"/>
              </w:rPr>
              <w:t>9. Snaga kW: min. 80 kW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830AB5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3EB764" w14:textId="77777777" w:rsidR="001C68FB" w:rsidRDefault="001C68FB"/>
        </w:tc>
      </w:tr>
      <w:tr w:rsidR="001C68FB" w14:paraId="33189704" w14:textId="77777777" w:rsidTr="00584F9A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4F64A7" w14:textId="77777777" w:rsidR="001C68FB" w:rsidRDefault="00CF66C3">
            <w:r>
              <w:rPr>
                <w:rFonts w:ascii="Arial" w:eastAsia="Arial" w:hAnsi="Arial" w:cs="Arial"/>
              </w:rPr>
              <w:t>10. Mjenjač: manualni, 6 brzina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D540CB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239BB1" w14:textId="77777777" w:rsidR="001C68FB" w:rsidRDefault="001C68FB"/>
        </w:tc>
      </w:tr>
      <w:tr w:rsidR="001C68FB" w14:paraId="4623E246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663364" w14:textId="77777777" w:rsidR="001C68FB" w:rsidRDefault="00CF66C3">
            <w:r>
              <w:rPr>
                <w:rFonts w:ascii="Arial" w:eastAsia="Arial" w:hAnsi="Arial" w:cs="Arial"/>
              </w:rPr>
              <w:t>11. Dužina vozila: min. 4200 mm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CE7358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2BE604" w14:textId="77777777" w:rsidR="001C68FB" w:rsidRDefault="001C68FB"/>
        </w:tc>
      </w:tr>
      <w:tr w:rsidR="001C68FB" w14:paraId="3D733B99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AC6175" w14:textId="77777777" w:rsidR="001C68FB" w:rsidRDefault="00CF66C3">
            <w:r>
              <w:rPr>
                <w:rFonts w:ascii="Arial" w:eastAsia="Arial" w:hAnsi="Arial" w:cs="Arial"/>
              </w:rPr>
              <w:t xml:space="preserve">12. Međuosovinski razmak: </w:t>
            </w:r>
            <w:proofErr w:type="spellStart"/>
            <w:r>
              <w:rPr>
                <w:rFonts w:ascii="Arial" w:eastAsia="Arial" w:hAnsi="Arial" w:cs="Arial"/>
              </w:rPr>
              <w:t>max</w:t>
            </w:r>
            <w:proofErr w:type="spellEnd"/>
            <w:r>
              <w:rPr>
                <w:rFonts w:ascii="Arial" w:eastAsia="Arial" w:hAnsi="Arial" w:cs="Arial"/>
              </w:rPr>
              <w:t>. 2700 mm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23C808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BD9E6B" w14:textId="77777777" w:rsidR="001C68FB" w:rsidRDefault="001C68FB"/>
        </w:tc>
      </w:tr>
      <w:tr w:rsidR="001C68FB" w14:paraId="2780ABB6" w14:textId="77777777" w:rsidTr="00584F9A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C2366D" w14:textId="6DA10C72" w:rsidR="001C68FB" w:rsidRDefault="00CF66C3">
            <w:r>
              <w:rPr>
                <w:rFonts w:ascii="Arial" w:eastAsia="Arial" w:hAnsi="Arial" w:cs="Arial"/>
              </w:rPr>
              <w:t>13. Širina vozila sa vanjskim retrovizorima: min.2000 mm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AE9EE9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1303AC" w14:textId="77777777" w:rsidR="001C68FB" w:rsidRDefault="001C68FB"/>
        </w:tc>
      </w:tr>
      <w:tr w:rsidR="001C68FB" w14:paraId="02A9F846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4830E0" w14:textId="77777777" w:rsidR="001C68FB" w:rsidRDefault="00CF66C3">
            <w:r>
              <w:rPr>
                <w:rFonts w:ascii="Arial" w:eastAsia="Arial" w:hAnsi="Arial" w:cs="Arial"/>
              </w:rPr>
              <w:t>14. Visina vozila: min. 1550 mm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87A6FE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1E18CB" w14:textId="77777777" w:rsidR="001C68FB" w:rsidRDefault="001C68FB"/>
        </w:tc>
      </w:tr>
      <w:tr w:rsidR="001C68FB" w14:paraId="613E9B94" w14:textId="77777777" w:rsidTr="00584F9A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A63559" w14:textId="77777777" w:rsidR="001C68FB" w:rsidRDefault="00CF66C3">
            <w:r>
              <w:rPr>
                <w:rFonts w:ascii="Arial" w:eastAsia="Arial" w:hAnsi="Arial" w:cs="Arial"/>
              </w:rPr>
              <w:t>15. Udaljenost praga vozila od tla: min. 160 mm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597FB5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853493" w14:textId="77777777" w:rsidR="001C68FB" w:rsidRDefault="001C68FB"/>
        </w:tc>
      </w:tr>
      <w:tr w:rsidR="001C68FB" w14:paraId="775B8726" w14:textId="77777777" w:rsidTr="00584F9A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E3751A" w14:textId="77777777" w:rsidR="001C68FB" w:rsidRDefault="00CF66C3">
            <w:r>
              <w:rPr>
                <w:rFonts w:ascii="Arial" w:eastAsia="Arial" w:hAnsi="Arial" w:cs="Arial"/>
              </w:rPr>
              <w:t xml:space="preserve">16. Mješovita potrošnja energije: </w:t>
            </w:r>
            <w:proofErr w:type="spellStart"/>
            <w:r>
              <w:rPr>
                <w:rFonts w:ascii="Arial" w:eastAsia="Arial" w:hAnsi="Arial" w:cs="Arial"/>
              </w:rPr>
              <w:t>max</w:t>
            </w:r>
            <w:proofErr w:type="spellEnd"/>
            <w:r>
              <w:rPr>
                <w:rFonts w:ascii="Arial" w:eastAsia="Arial" w:hAnsi="Arial" w:cs="Arial"/>
              </w:rPr>
              <w:t>. 6,5 l/100 km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103558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DB5513" w14:textId="77777777" w:rsidR="001C68FB" w:rsidRDefault="001C68FB"/>
        </w:tc>
      </w:tr>
      <w:tr w:rsidR="001C68FB" w14:paraId="1448DC9C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5CC76D" w14:textId="77777777" w:rsidR="001C68FB" w:rsidRDefault="00CF66C3">
            <w:r>
              <w:rPr>
                <w:rFonts w:ascii="Arial" w:eastAsia="Arial" w:hAnsi="Arial" w:cs="Arial"/>
              </w:rPr>
              <w:t xml:space="preserve">17. Emisija CO2: </w:t>
            </w:r>
            <w:proofErr w:type="spellStart"/>
            <w:r>
              <w:rPr>
                <w:rFonts w:ascii="Arial" w:eastAsia="Arial" w:hAnsi="Arial" w:cs="Arial"/>
              </w:rPr>
              <w:t>max</w:t>
            </w:r>
            <w:proofErr w:type="spellEnd"/>
            <w:r>
              <w:rPr>
                <w:rFonts w:ascii="Arial" w:eastAsia="Arial" w:hAnsi="Arial" w:cs="Arial"/>
              </w:rPr>
              <w:t>. 130 g/km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5B5593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EEABFD" w14:textId="77777777" w:rsidR="001C68FB" w:rsidRDefault="001C68FB"/>
        </w:tc>
      </w:tr>
      <w:tr w:rsidR="001C68FB" w14:paraId="1B8BB131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43FC07" w14:textId="77777777" w:rsidR="001C68FB" w:rsidRDefault="00CF66C3">
            <w:r>
              <w:rPr>
                <w:rFonts w:ascii="Arial" w:eastAsia="Arial" w:hAnsi="Arial" w:cs="Arial"/>
              </w:rPr>
              <w:t>18. Boja vozila: bijela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286A97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8DF8BA" w14:textId="77777777" w:rsidR="001C68FB" w:rsidRDefault="001C68FB"/>
        </w:tc>
      </w:tr>
      <w:tr w:rsidR="001C68FB" w14:paraId="34A2C030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19726D" w14:textId="77777777" w:rsidR="001C68FB" w:rsidRDefault="00CF66C3">
            <w:r>
              <w:rPr>
                <w:rFonts w:ascii="Arial" w:eastAsia="Arial" w:hAnsi="Arial" w:cs="Arial"/>
              </w:rPr>
              <w:t>19. Broj vrata: 5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47B755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511BC3" w14:textId="77777777" w:rsidR="001C68FB" w:rsidRDefault="001C68FB"/>
        </w:tc>
      </w:tr>
      <w:tr w:rsidR="001C68FB" w14:paraId="6C0381CF" w14:textId="77777777" w:rsidTr="00584F9A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B3BBB1" w14:textId="77777777" w:rsidR="001C68FB" w:rsidRDefault="00CF66C3">
            <w:r>
              <w:rPr>
                <w:rFonts w:ascii="Arial" w:eastAsia="Arial" w:hAnsi="Arial" w:cs="Arial"/>
              </w:rPr>
              <w:t>20. Kotači: min. R16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344F5E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D5895E" w14:textId="77777777" w:rsidR="001C68FB" w:rsidRDefault="001C68FB"/>
        </w:tc>
      </w:tr>
      <w:tr w:rsidR="001C68FB" w14:paraId="6274AD1D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97D7E9" w14:textId="77777777" w:rsidR="001C68FB" w:rsidRDefault="00CF66C3">
            <w:r>
              <w:rPr>
                <w:rFonts w:ascii="Arial" w:eastAsia="Arial" w:hAnsi="Arial" w:cs="Arial"/>
              </w:rPr>
              <w:t>21. ABS + ESP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42ED46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9551ED" w14:textId="77777777" w:rsidR="001C68FB" w:rsidRDefault="001C68FB"/>
        </w:tc>
      </w:tr>
      <w:tr w:rsidR="001C68FB" w14:paraId="0745B7C7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221E55" w14:textId="77777777" w:rsidR="001C68FB" w:rsidRDefault="00CF66C3">
            <w:r>
              <w:rPr>
                <w:rFonts w:ascii="Arial" w:eastAsia="Arial" w:hAnsi="Arial" w:cs="Arial"/>
              </w:rPr>
              <w:t>22. Klima uređaj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F272D5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2C0196" w14:textId="77777777" w:rsidR="001C68FB" w:rsidRDefault="001C68FB"/>
        </w:tc>
      </w:tr>
      <w:tr w:rsidR="001C68FB" w14:paraId="21BBA1D5" w14:textId="77777777" w:rsidTr="00584F9A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A8106E" w14:textId="77777777" w:rsidR="001C68FB" w:rsidRDefault="00CF66C3">
            <w:r>
              <w:rPr>
                <w:rFonts w:ascii="Arial" w:eastAsia="Arial" w:hAnsi="Arial" w:cs="Arial"/>
              </w:rPr>
              <w:t xml:space="preserve">23. </w:t>
            </w:r>
            <w:proofErr w:type="spellStart"/>
            <w:r>
              <w:rPr>
                <w:rFonts w:ascii="Arial" w:eastAsia="Arial" w:hAnsi="Arial" w:cs="Arial"/>
              </w:rPr>
              <w:t>Tempomat</w:t>
            </w:r>
            <w:proofErr w:type="spellEnd"/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8B1C37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C60BB3" w14:textId="77777777" w:rsidR="001C68FB" w:rsidRDefault="001C68FB"/>
        </w:tc>
      </w:tr>
      <w:tr w:rsidR="001C68FB" w14:paraId="63C563BE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3C1DA7" w14:textId="77777777" w:rsidR="001C68FB" w:rsidRDefault="00CF66C3">
            <w:r>
              <w:rPr>
                <w:rFonts w:ascii="Arial" w:eastAsia="Arial" w:hAnsi="Arial" w:cs="Arial"/>
              </w:rPr>
              <w:t xml:space="preserve">24. </w:t>
            </w:r>
            <w:proofErr w:type="spellStart"/>
            <w:r>
              <w:rPr>
                <w:rFonts w:ascii="Arial" w:eastAsia="Arial" w:hAnsi="Arial" w:cs="Arial"/>
              </w:rPr>
              <w:t>Servo</w:t>
            </w:r>
            <w:proofErr w:type="spellEnd"/>
            <w:r>
              <w:rPr>
                <w:rFonts w:ascii="Arial" w:eastAsia="Arial" w:hAnsi="Arial" w:cs="Arial"/>
              </w:rPr>
              <w:t xml:space="preserve"> upravljač podesiv po visini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4A6F21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960833" w14:textId="77777777" w:rsidR="001C68FB" w:rsidRDefault="001C68FB"/>
        </w:tc>
      </w:tr>
      <w:tr w:rsidR="001C68FB" w14:paraId="636F4186" w14:textId="77777777" w:rsidTr="00584F9A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905A59" w14:textId="77777777" w:rsidR="001C68FB" w:rsidRDefault="00CF66C3">
            <w:r>
              <w:rPr>
                <w:rFonts w:ascii="Arial" w:eastAsia="Arial" w:hAnsi="Arial" w:cs="Arial"/>
              </w:rPr>
              <w:t>25. Vozačevo sjedalo podesivo po visini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E6D882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0CB457" w14:textId="77777777" w:rsidR="001C68FB" w:rsidRDefault="001C68FB"/>
        </w:tc>
      </w:tr>
      <w:tr w:rsidR="001C68FB" w14:paraId="5F8A0A9E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319C4E" w14:textId="77777777" w:rsidR="001C68FB" w:rsidRDefault="00CF66C3">
            <w:r>
              <w:rPr>
                <w:rFonts w:ascii="Arial" w:eastAsia="Arial" w:hAnsi="Arial" w:cs="Arial"/>
              </w:rPr>
              <w:t>26. Zračni jastuk za vozača i suvozača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462206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93F0CE" w14:textId="77777777" w:rsidR="001C68FB" w:rsidRDefault="001C68FB"/>
        </w:tc>
      </w:tr>
      <w:tr w:rsidR="001C68FB" w14:paraId="7B45F916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C62BEF" w14:textId="77777777" w:rsidR="001C68FB" w:rsidRDefault="00CF66C3">
            <w:r>
              <w:rPr>
                <w:rFonts w:ascii="Arial" w:eastAsia="Arial" w:hAnsi="Arial" w:cs="Arial"/>
              </w:rPr>
              <w:t>27. Bočni zračni jastuci i zavjese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90562D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46DAD5" w14:textId="77777777" w:rsidR="001C68FB" w:rsidRDefault="001C68FB"/>
        </w:tc>
      </w:tr>
      <w:tr w:rsidR="001C68FB" w14:paraId="41E61D88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71CDC8" w14:textId="77777777" w:rsidR="001C68FB" w:rsidRDefault="00CF66C3">
            <w:r>
              <w:rPr>
                <w:rFonts w:ascii="Arial" w:eastAsia="Arial" w:hAnsi="Arial" w:cs="Arial"/>
              </w:rPr>
              <w:t>28. Daljinsko centralno zaključavanje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F05730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4D84A3" w14:textId="77777777" w:rsidR="001C68FB" w:rsidRDefault="001C68FB"/>
        </w:tc>
      </w:tr>
      <w:tr w:rsidR="001C68FB" w14:paraId="1441AFBF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07CCB7" w14:textId="77777777" w:rsidR="001C68FB" w:rsidRDefault="00CF66C3">
            <w:r>
              <w:rPr>
                <w:rFonts w:ascii="Arial" w:eastAsia="Arial" w:hAnsi="Arial" w:cs="Arial"/>
              </w:rPr>
              <w:t>29. Električni podizači stakala sprijeda i straga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4547F2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E5E2FC" w14:textId="77777777" w:rsidR="001C68FB" w:rsidRDefault="001C68FB"/>
        </w:tc>
      </w:tr>
      <w:tr w:rsidR="001C68FB" w14:paraId="5C8E0BE2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FFEFD4" w14:textId="77777777" w:rsidR="001C68FB" w:rsidRDefault="00CF66C3">
            <w:r>
              <w:rPr>
                <w:rFonts w:ascii="Arial" w:eastAsia="Arial" w:hAnsi="Arial" w:cs="Arial"/>
              </w:rPr>
              <w:t>30. Radio CD MP3 Bluetooth USB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A06FC2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EC33DB" w14:textId="77777777" w:rsidR="001C68FB" w:rsidRDefault="001C68FB"/>
        </w:tc>
      </w:tr>
      <w:tr w:rsidR="001C68FB" w14:paraId="2782124F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6AC733" w14:textId="77777777" w:rsidR="001C68FB" w:rsidRDefault="00CF66C3">
            <w:r>
              <w:rPr>
                <w:rFonts w:ascii="Arial" w:eastAsia="Arial" w:hAnsi="Arial" w:cs="Arial"/>
              </w:rPr>
              <w:t>31. LED prednja i dnevna svjetla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68D129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2CDF5E" w14:textId="77777777" w:rsidR="001C68FB" w:rsidRDefault="001C68FB"/>
        </w:tc>
      </w:tr>
      <w:tr w:rsidR="001C68FB" w14:paraId="163B72B2" w14:textId="77777777" w:rsidTr="00584F9A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052F99" w14:textId="7BB58342" w:rsidR="001C68FB" w:rsidRDefault="00CF66C3">
            <w:r>
              <w:rPr>
                <w:rFonts w:ascii="Arial" w:eastAsia="Arial" w:hAnsi="Arial" w:cs="Arial"/>
              </w:rPr>
              <w:t>32. Tvornički ugrađeni stražnji parkirni senzori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FFE4B0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F50131" w14:textId="77777777" w:rsidR="001C68FB" w:rsidRDefault="001C68FB"/>
        </w:tc>
      </w:tr>
      <w:tr w:rsidR="001C68FB" w14:paraId="1B7E08F5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ABCB7E" w14:textId="77777777" w:rsidR="001C68FB" w:rsidRDefault="00CF66C3">
            <w:r>
              <w:rPr>
                <w:rFonts w:ascii="Arial" w:eastAsia="Arial" w:hAnsi="Arial" w:cs="Arial"/>
              </w:rPr>
              <w:t>33. Rezervni kotač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AA566C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C2492D" w14:textId="77777777" w:rsidR="001C68FB" w:rsidRDefault="001C68FB"/>
        </w:tc>
      </w:tr>
      <w:tr w:rsidR="001C68FB" w14:paraId="10654D69" w14:textId="77777777" w:rsidTr="00584F9A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2A6F07" w14:textId="77777777" w:rsidR="001C68FB" w:rsidRDefault="00CF66C3">
            <w:r>
              <w:rPr>
                <w:rFonts w:ascii="Arial" w:eastAsia="Arial" w:hAnsi="Arial" w:cs="Arial"/>
              </w:rPr>
              <w:t>34. Gumeni tepisi (komplet)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F23914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84B6CB" w14:textId="77777777" w:rsidR="001C68FB" w:rsidRDefault="001C68FB"/>
        </w:tc>
      </w:tr>
      <w:tr w:rsidR="001C68FB" w14:paraId="71F2F0EF" w14:textId="77777777" w:rsidTr="00584F9A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576972" w14:textId="77777777" w:rsidR="001C68FB" w:rsidRDefault="00CF66C3">
            <w:r>
              <w:rPr>
                <w:rFonts w:ascii="Arial" w:eastAsia="Arial" w:hAnsi="Arial" w:cs="Arial"/>
              </w:rPr>
              <w:t>35. Obavezna auto oprema (set)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750C03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5AA183" w14:textId="77777777" w:rsidR="001C68FB" w:rsidRDefault="001C68FB"/>
        </w:tc>
      </w:tr>
      <w:tr w:rsidR="001C68FB" w14:paraId="441E1562" w14:textId="77777777" w:rsidTr="00584F9A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11F292" w14:textId="77777777" w:rsidR="001C68FB" w:rsidRDefault="00CF66C3">
            <w:r>
              <w:rPr>
                <w:rFonts w:ascii="Arial" w:eastAsia="Arial" w:hAnsi="Arial" w:cs="Arial"/>
              </w:rPr>
              <w:t>36. Vatrogasni aparat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937454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E27138" w14:textId="77777777" w:rsidR="001C68FB" w:rsidRDefault="001C68FB"/>
        </w:tc>
      </w:tr>
      <w:tr w:rsidR="00614A97" w14:paraId="123BB8AA" w14:textId="77777777" w:rsidTr="008B2CCC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A2D7F3" w14:textId="77777777" w:rsidR="00614A97" w:rsidRDefault="00614A97" w:rsidP="008B2CC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37. </w:t>
            </w:r>
            <w:r w:rsidRPr="00614A97">
              <w:rPr>
                <w:rFonts w:ascii="Arial" w:eastAsia="Arial" w:hAnsi="Arial" w:cs="Arial"/>
              </w:rPr>
              <w:t>Jamstvo 5 god. ili 100.000km</w:t>
            </w:r>
            <w:r w:rsidRPr="00614A97">
              <w:rPr>
                <w:rFonts w:ascii="Arial" w:eastAsia="Arial" w:hAnsi="Arial" w:cs="Arial"/>
              </w:rPr>
              <w:tab/>
            </w:r>
            <w:r w:rsidRPr="00614A97">
              <w:rPr>
                <w:rFonts w:ascii="Arial" w:eastAsia="Arial" w:hAnsi="Arial" w:cs="Arial"/>
              </w:rPr>
              <w:tab/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4381F4" w14:textId="77777777" w:rsidR="00614A97" w:rsidRDefault="00614A97" w:rsidP="008B2CCC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DD776E" w14:textId="77777777" w:rsidR="00614A97" w:rsidRDefault="00614A97" w:rsidP="008B2CCC"/>
        </w:tc>
      </w:tr>
    </w:tbl>
    <w:p w14:paraId="68B36148" w14:textId="1982681E" w:rsidR="001C68FB" w:rsidRDefault="00CF66C3">
      <w:pPr>
        <w:spacing w:before="200" w:after="100"/>
        <w:jc w:val="center"/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 xml:space="preserve">TEHNIČKE KARAKTERISTIKE OSOBNOG VOZILA – VOZILO </w:t>
      </w:r>
      <w:r w:rsidR="002111B9">
        <w:rPr>
          <w:rFonts w:ascii="Arial" w:eastAsia="Arial" w:hAnsi="Arial" w:cs="Arial"/>
          <w:b/>
          <w:bCs/>
          <w:sz w:val="24"/>
          <w:szCs w:val="24"/>
        </w:rPr>
        <w:t xml:space="preserve">TIP </w:t>
      </w:r>
      <w:r>
        <w:rPr>
          <w:rFonts w:ascii="Arial" w:eastAsia="Arial" w:hAnsi="Arial" w:cs="Arial"/>
          <w:b/>
          <w:bCs/>
          <w:sz w:val="24"/>
          <w:szCs w:val="24"/>
        </w:rPr>
        <w:t>2</w:t>
      </w:r>
    </w:p>
    <w:p w14:paraId="44A7F23B" w14:textId="14CAD214" w:rsidR="001C68FB" w:rsidRDefault="001C68FB">
      <w:pPr>
        <w:spacing w:after="200"/>
        <w:jc w:val="center"/>
      </w:pPr>
    </w:p>
    <w:p w14:paraId="7A048A8F" w14:textId="77777777" w:rsidR="001C68FB" w:rsidRDefault="00CF66C3">
      <w:pPr>
        <w:spacing w:after="10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PROIZVOĐAČ VOZILA: </w:t>
      </w:r>
      <w:r>
        <w:rPr>
          <w:rFonts w:ascii="Arial" w:eastAsia="Arial" w:hAnsi="Arial" w:cs="Arial"/>
          <w:sz w:val="22"/>
          <w:szCs w:val="22"/>
        </w:rPr>
        <w:t>_________________________________</w:t>
      </w:r>
    </w:p>
    <w:p w14:paraId="1B449AF2" w14:textId="77777777" w:rsidR="001C68FB" w:rsidRDefault="00CF66C3">
      <w:pPr>
        <w:spacing w:after="20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MODEL VOZILA: </w:t>
      </w:r>
      <w:r>
        <w:rPr>
          <w:rFonts w:ascii="Arial" w:eastAsia="Arial" w:hAnsi="Arial" w:cs="Arial"/>
          <w:sz w:val="22"/>
          <w:szCs w:val="22"/>
        </w:rPr>
        <w:t>_________________________________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4"/>
        <w:gridCol w:w="1984"/>
        <w:gridCol w:w="2977"/>
      </w:tblGrid>
      <w:tr w:rsidR="001C68FB" w14:paraId="777324DF" w14:textId="77777777">
        <w:trPr>
          <w:tblHeader/>
        </w:trPr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7E6E6"/>
            <w:vAlign w:val="center"/>
          </w:tcPr>
          <w:p w14:paraId="31F8E74B" w14:textId="77777777" w:rsidR="001C68FB" w:rsidRDefault="00CF66C3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TRAŽENE TEHNIČKE KARAKTERISTIKE VOZILA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7E6E6"/>
            <w:vAlign w:val="center"/>
          </w:tcPr>
          <w:p w14:paraId="34CDF69F" w14:textId="77777777" w:rsidR="001C68FB" w:rsidRDefault="00CF66C3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DA/NE</w:t>
            </w: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7E6E6"/>
            <w:vAlign w:val="center"/>
          </w:tcPr>
          <w:p w14:paraId="5C7B0B73" w14:textId="77777777" w:rsidR="001C68FB" w:rsidRDefault="00CF66C3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TOČAN OPIS PONUĐENOG (UPISATI TRAŽENI BROJČANI PODATAK)</w:t>
            </w:r>
          </w:p>
        </w:tc>
      </w:tr>
      <w:tr w:rsidR="001C68FB" w14:paraId="31F0AEA7" w14:textId="77777777">
        <w:trPr>
          <w:tblHeader/>
        </w:trPr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75A8702" w14:textId="77777777" w:rsidR="001C68FB" w:rsidRDefault="00CF66C3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1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06FA2548" w14:textId="77777777" w:rsidR="001C68FB" w:rsidRDefault="00CF66C3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574EE8F" w14:textId="77777777" w:rsidR="001C68FB" w:rsidRDefault="00CF66C3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3</w:t>
            </w:r>
          </w:p>
        </w:tc>
      </w:tr>
      <w:tr w:rsidR="001C68FB" w14:paraId="159475F3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691A2D" w14:textId="77777777" w:rsidR="001C68FB" w:rsidRDefault="00CF66C3">
            <w:r>
              <w:rPr>
                <w:rFonts w:ascii="Arial" w:eastAsia="Arial" w:hAnsi="Arial" w:cs="Arial"/>
              </w:rPr>
              <w:t>1. Novo vozilo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1E2490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6D77AA" w14:textId="77777777" w:rsidR="001C68FB" w:rsidRDefault="001C68FB"/>
        </w:tc>
      </w:tr>
      <w:tr w:rsidR="001C68FB" w14:paraId="76E78035" w14:textId="77777777" w:rsidTr="00584F9A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7D9FCC" w14:textId="77777777" w:rsidR="001C68FB" w:rsidRDefault="00CF66C3">
            <w:r>
              <w:rPr>
                <w:rFonts w:ascii="Arial" w:eastAsia="Arial" w:hAnsi="Arial" w:cs="Arial"/>
              </w:rPr>
              <w:t>2. Osobno vozilo M1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6861FA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8379E1" w14:textId="77777777" w:rsidR="001C68FB" w:rsidRDefault="001C68FB"/>
        </w:tc>
      </w:tr>
      <w:tr w:rsidR="001C68FB" w14:paraId="11DDA10E" w14:textId="77777777" w:rsidTr="00584F9A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2E586F" w14:textId="77777777" w:rsidR="001C68FB" w:rsidRDefault="00CF66C3">
            <w:r>
              <w:rPr>
                <w:rFonts w:ascii="Arial" w:eastAsia="Arial" w:hAnsi="Arial" w:cs="Arial"/>
              </w:rPr>
              <w:t xml:space="preserve">3. Oblik karoserije: </w:t>
            </w:r>
            <w:proofErr w:type="spellStart"/>
            <w:r>
              <w:rPr>
                <w:rFonts w:ascii="Arial" w:eastAsia="Arial" w:hAnsi="Arial" w:cs="Arial"/>
              </w:rPr>
              <w:t>berlina</w:t>
            </w:r>
            <w:proofErr w:type="spellEnd"/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035272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7EBB20" w14:textId="77777777" w:rsidR="001C68FB" w:rsidRDefault="001C68FB"/>
        </w:tc>
      </w:tr>
      <w:tr w:rsidR="001C68FB" w14:paraId="28E69AB7" w14:textId="77777777" w:rsidTr="00584F9A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78552C" w14:textId="77777777" w:rsidR="001C68FB" w:rsidRDefault="00CF66C3">
            <w:r>
              <w:rPr>
                <w:rFonts w:ascii="Arial" w:eastAsia="Arial" w:hAnsi="Arial" w:cs="Arial"/>
              </w:rPr>
              <w:t>4. Vrsta pogona: prednji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6876F0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A7BC10" w14:textId="77777777" w:rsidR="001C68FB" w:rsidRDefault="001C68FB"/>
        </w:tc>
      </w:tr>
      <w:tr w:rsidR="001C68FB" w14:paraId="6B659C34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CA1D59" w14:textId="77777777" w:rsidR="001C68FB" w:rsidRDefault="00CF66C3">
            <w:r>
              <w:rPr>
                <w:rFonts w:ascii="Arial" w:eastAsia="Arial" w:hAnsi="Arial" w:cs="Arial"/>
              </w:rPr>
              <w:t>5. Broj sjedećih mjesta: 5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D4A205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58669E" w14:textId="77777777" w:rsidR="001C68FB" w:rsidRDefault="001C68FB"/>
        </w:tc>
      </w:tr>
      <w:tr w:rsidR="001C68FB" w14:paraId="022357B6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266ACE" w14:textId="77777777" w:rsidR="001C68FB" w:rsidRDefault="00CF66C3">
            <w:r>
              <w:rPr>
                <w:rFonts w:ascii="Arial" w:eastAsia="Arial" w:hAnsi="Arial" w:cs="Arial"/>
              </w:rPr>
              <w:t>6. Vrsta motora: Benzin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DC3AAD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C3D085" w14:textId="77777777" w:rsidR="001C68FB" w:rsidRDefault="001C68FB"/>
        </w:tc>
      </w:tr>
      <w:tr w:rsidR="001C68FB" w14:paraId="4C54CB70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E888FB" w14:textId="5383FAEF" w:rsidR="001C68FB" w:rsidRDefault="00CF66C3">
            <w:r>
              <w:rPr>
                <w:rFonts w:ascii="Arial" w:eastAsia="Arial" w:hAnsi="Arial" w:cs="Arial"/>
              </w:rPr>
              <w:t>7. Norma motora: min. Euro 6 ili jednakovrijedno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DBD0F1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EB6A2A" w14:textId="77777777" w:rsidR="001C68FB" w:rsidRDefault="001C68FB"/>
        </w:tc>
      </w:tr>
      <w:tr w:rsidR="001C68FB" w14:paraId="57098ED0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0D5D07" w14:textId="77777777" w:rsidR="001C68FB" w:rsidRDefault="00CF66C3">
            <w:r>
              <w:rPr>
                <w:rFonts w:ascii="Arial" w:eastAsia="Arial" w:hAnsi="Arial" w:cs="Arial"/>
              </w:rPr>
              <w:t>8. Zapremina cm3: min. 1100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B6D179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8EF995" w14:textId="77777777" w:rsidR="001C68FB" w:rsidRDefault="001C68FB"/>
        </w:tc>
      </w:tr>
      <w:tr w:rsidR="001C68FB" w14:paraId="33C1D4E8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B8988E" w14:textId="77777777" w:rsidR="001C68FB" w:rsidRDefault="00CF66C3">
            <w:r>
              <w:rPr>
                <w:rFonts w:ascii="Arial" w:eastAsia="Arial" w:hAnsi="Arial" w:cs="Arial"/>
              </w:rPr>
              <w:t>9. Snaga kW: min. 80 kW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C15501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E6E3E7" w14:textId="77777777" w:rsidR="001C68FB" w:rsidRDefault="001C68FB"/>
        </w:tc>
      </w:tr>
      <w:tr w:rsidR="001C68FB" w14:paraId="63360ADA" w14:textId="77777777" w:rsidTr="00584F9A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11A6C4" w14:textId="77777777" w:rsidR="001C68FB" w:rsidRDefault="00CF66C3">
            <w:r>
              <w:rPr>
                <w:rFonts w:ascii="Arial" w:eastAsia="Arial" w:hAnsi="Arial" w:cs="Arial"/>
              </w:rPr>
              <w:t>10. Mjenjač: manualni, 6 brzina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3788EA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8C5F6F" w14:textId="77777777" w:rsidR="001C68FB" w:rsidRDefault="001C68FB"/>
        </w:tc>
      </w:tr>
      <w:tr w:rsidR="001C68FB" w14:paraId="4D56C38D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4B2BC2" w14:textId="77777777" w:rsidR="001C68FB" w:rsidRDefault="00CF66C3">
            <w:r>
              <w:rPr>
                <w:rFonts w:ascii="Arial" w:eastAsia="Arial" w:hAnsi="Arial" w:cs="Arial"/>
              </w:rPr>
              <w:t>11. Dužina vozila: min. 4100 mm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DA6DCA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B2E70D" w14:textId="77777777" w:rsidR="001C68FB" w:rsidRDefault="001C68FB"/>
        </w:tc>
      </w:tr>
      <w:tr w:rsidR="001C68FB" w14:paraId="0681B64E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98CC4C" w14:textId="77777777" w:rsidR="001C68FB" w:rsidRDefault="00CF66C3">
            <w:r>
              <w:rPr>
                <w:rFonts w:ascii="Arial" w:eastAsia="Arial" w:hAnsi="Arial" w:cs="Arial"/>
              </w:rPr>
              <w:t xml:space="preserve">12. Međuosovinski razmak: </w:t>
            </w:r>
            <w:proofErr w:type="spellStart"/>
            <w:r>
              <w:rPr>
                <w:rFonts w:ascii="Arial" w:eastAsia="Arial" w:hAnsi="Arial" w:cs="Arial"/>
              </w:rPr>
              <w:t>max</w:t>
            </w:r>
            <w:proofErr w:type="spellEnd"/>
            <w:r>
              <w:rPr>
                <w:rFonts w:ascii="Arial" w:eastAsia="Arial" w:hAnsi="Arial" w:cs="Arial"/>
              </w:rPr>
              <w:t>. 2600 mm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E22B71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A971DB" w14:textId="77777777" w:rsidR="001C68FB" w:rsidRDefault="001C68FB"/>
        </w:tc>
      </w:tr>
      <w:tr w:rsidR="001C68FB" w14:paraId="379555A4" w14:textId="77777777" w:rsidTr="00584F9A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3B7659" w14:textId="5667621B" w:rsidR="001C68FB" w:rsidRDefault="00CF66C3">
            <w:r>
              <w:rPr>
                <w:rFonts w:ascii="Arial" w:eastAsia="Arial" w:hAnsi="Arial" w:cs="Arial"/>
              </w:rPr>
              <w:t>13. Širina vozila sa vanjskim retrovizorima: min.2000 mm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380E06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7EBFEA" w14:textId="77777777" w:rsidR="001C68FB" w:rsidRDefault="001C68FB"/>
        </w:tc>
      </w:tr>
      <w:tr w:rsidR="001C68FB" w14:paraId="44858A1B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03420D" w14:textId="77777777" w:rsidR="001C68FB" w:rsidRDefault="00CF66C3">
            <w:r>
              <w:rPr>
                <w:rFonts w:ascii="Arial" w:eastAsia="Arial" w:hAnsi="Arial" w:cs="Arial"/>
              </w:rPr>
              <w:t>14. Visina vozila: min. 1450 mm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09E5E2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C4DE00" w14:textId="77777777" w:rsidR="001C68FB" w:rsidRDefault="001C68FB"/>
        </w:tc>
      </w:tr>
      <w:tr w:rsidR="001C68FB" w14:paraId="62346FC7" w14:textId="77777777" w:rsidTr="00584F9A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0FFB0F" w14:textId="77777777" w:rsidR="001C68FB" w:rsidRDefault="00CF66C3">
            <w:r>
              <w:rPr>
                <w:rFonts w:ascii="Arial" w:eastAsia="Arial" w:hAnsi="Arial" w:cs="Arial"/>
              </w:rPr>
              <w:t>15. Udaljenost praga vozila od tla: min. 130 mm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1F52B4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B49E94" w14:textId="77777777" w:rsidR="001C68FB" w:rsidRDefault="001C68FB"/>
        </w:tc>
      </w:tr>
      <w:tr w:rsidR="001C68FB" w14:paraId="2E538D05" w14:textId="77777777" w:rsidTr="00584F9A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B1013C" w14:textId="77777777" w:rsidR="001C68FB" w:rsidRDefault="00CF66C3">
            <w:r>
              <w:rPr>
                <w:rFonts w:ascii="Arial" w:eastAsia="Arial" w:hAnsi="Arial" w:cs="Arial"/>
              </w:rPr>
              <w:t xml:space="preserve">16. Mješovita potrošnja energije: </w:t>
            </w:r>
            <w:proofErr w:type="spellStart"/>
            <w:r>
              <w:rPr>
                <w:rFonts w:ascii="Arial" w:eastAsia="Arial" w:hAnsi="Arial" w:cs="Arial"/>
              </w:rPr>
              <w:t>max</w:t>
            </w:r>
            <w:proofErr w:type="spellEnd"/>
            <w:r>
              <w:rPr>
                <w:rFonts w:ascii="Arial" w:eastAsia="Arial" w:hAnsi="Arial" w:cs="Arial"/>
              </w:rPr>
              <w:t>. 5,5 l/100 km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890966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3A8D82" w14:textId="77777777" w:rsidR="001C68FB" w:rsidRDefault="001C68FB"/>
        </w:tc>
      </w:tr>
      <w:tr w:rsidR="001C68FB" w14:paraId="16885A6A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55B5A8" w14:textId="77777777" w:rsidR="001C68FB" w:rsidRDefault="00CF66C3">
            <w:r>
              <w:rPr>
                <w:rFonts w:ascii="Arial" w:eastAsia="Arial" w:hAnsi="Arial" w:cs="Arial"/>
              </w:rPr>
              <w:t xml:space="preserve">17. Emisija CO2: </w:t>
            </w:r>
            <w:proofErr w:type="spellStart"/>
            <w:r>
              <w:rPr>
                <w:rFonts w:ascii="Arial" w:eastAsia="Arial" w:hAnsi="Arial" w:cs="Arial"/>
              </w:rPr>
              <w:t>max</w:t>
            </w:r>
            <w:proofErr w:type="spellEnd"/>
            <w:r>
              <w:rPr>
                <w:rFonts w:ascii="Arial" w:eastAsia="Arial" w:hAnsi="Arial" w:cs="Arial"/>
              </w:rPr>
              <w:t>. 125 g/km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26DAC1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A2E718" w14:textId="77777777" w:rsidR="001C68FB" w:rsidRDefault="001C68FB"/>
        </w:tc>
      </w:tr>
      <w:tr w:rsidR="001C68FB" w14:paraId="2E49E3F3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014E0E" w14:textId="77777777" w:rsidR="001C68FB" w:rsidRDefault="00CF66C3">
            <w:r>
              <w:rPr>
                <w:rFonts w:ascii="Arial" w:eastAsia="Arial" w:hAnsi="Arial" w:cs="Arial"/>
              </w:rPr>
              <w:t>18. Boja vozila: bijela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1C35BF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469EE1" w14:textId="77777777" w:rsidR="001C68FB" w:rsidRDefault="001C68FB"/>
        </w:tc>
      </w:tr>
      <w:tr w:rsidR="001C68FB" w14:paraId="01378FDA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BA9C52" w14:textId="77777777" w:rsidR="001C68FB" w:rsidRDefault="00CF66C3">
            <w:r>
              <w:rPr>
                <w:rFonts w:ascii="Arial" w:eastAsia="Arial" w:hAnsi="Arial" w:cs="Arial"/>
              </w:rPr>
              <w:t>19. Broj vrata: 5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0BD4BA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EC9C5E" w14:textId="77777777" w:rsidR="001C68FB" w:rsidRDefault="001C68FB"/>
        </w:tc>
      </w:tr>
      <w:tr w:rsidR="001C68FB" w14:paraId="048CF5B0" w14:textId="77777777" w:rsidTr="00584F9A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965F88" w14:textId="77777777" w:rsidR="001C68FB" w:rsidRDefault="00CF66C3">
            <w:r>
              <w:rPr>
                <w:rFonts w:ascii="Arial" w:eastAsia="Arial" w:hAnsi="Arial" w:cs="Arial"/>
              </w:rPr>
              <w:t>20. Kotači: min. R16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DBCD3B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D3A29" w14:textId="77777777" w:rsidR="001C68FB" w:rsidRDefault="001C68FB"/>
        </w:tc>
      </w:tr>
      <w:tr w:rsidR="001C68FB" w14:paraId="55EAE7F9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BA1CA8" w14:textId="77777777" w:rsidR="001C68FB" w:rsidRDefault="00CF66C3">
            <w:r>
              <w:rPr>
                <w:rFonts w:ascii="Arial" w:eastAsia="Arial" w:hAnsi="Arial" w:cs="Arial"/>
              </w:rPr>
              <w:t>21. ABS + ESP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EA29F4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585614" w14:textId="77777777" w:rsidR="001C68FB" w:rsidRDefault="001C68FB"/>
        </w:tc>
      </w:tr>
      <w:tr w:rsidR="001C68FB" w14:paraId="0B3CDDA5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D229D4" w14:textId="77777777" w:rsidR="001C68FB" w:rsidRDefault="00CF66C3">
            <w:r>
              <w:rPr>
                <w:rFonts w:ascii="Arial" w:eastAsia="Arial" w:hAnsi="Arial" w:cs="Arial"/>
              </w:rPr>
              <w:t>22. Klima uređaj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9B72D9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91B796" w14:textId="77777777" w:rsidR="001C68FB" w:rsidRDefault="001C68FB"/>
        </w:tc>
      </w:tr>
      <w:tr w:rsidR="001C68FB" w14:paraId="43857592" w14:textId="77777777" w:rsidTr="00584F9A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0FC8DA" w14:textId="77777777" w:rsidR="001C68FB" w:rsidRDefault="00CF66C3">
            <w:r>
              <w:rPr>
                <w:rFonts w:ascii="Arial" w:eastAsia="Arial" w:hAnsi="Arial" w:cs="Arial"/>
              </w:rPr>
              <w:t xml:space="preserve">23. </w:t>
            </w:r>
            <w:proofErr w:type="spellStart"/>
            <w:r>
              <w:rPr>
                <w:rFonts w:ascii="Arial" w:eastAsia="Arial" w:hAnsi="Arial" w:cs="Arial"/>
              </w:rPr>
              <w:t>Tempomat</w:t>
            </w:r>
            <w:proofErr w:type="spellEnd"/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9918BB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5686FD" w14:textId="77777777" w:rsidR="001C68FB" w:rsidRDefault="001C68FB"/>
        </w:tc>
      </w:tr>
      <w:tr w:rsidR="001C68FB" w14:paraId="5B155457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FC3DD3" w14:textId="77777777" w:rsidR="001C68FB" w:rsidRDefault="00CF66C3">
            <w:r>
              <w:rPr>
                <w:rFonts w:ascii="Arial" w:eastAsia="Arial" w:hAnsi="Arial" w:cs="Arial"/>
              </w:rPr>
              <w:t xml:space="preserve">24. </w:t>
            </w:r>
            <w:proofErr w:type="spellStart"/>
            <w:r>
              <w:rPr>
                <w:rFonts w:ascii="Arial" w:eastAsia="Arial" w:hAnsi="Arial" w:cs="Arial"/>
              </w:rPr>
              <w:t>Servo</w:t>
            </w:r>
            <w:proofErr w:type="spellEnd"/>
            <w:r>
              <w:rPr>
                <w:rFonts w:ascii="Arial" w:eastAsia="Arial" w:hAnsi="Arial" w:cs="Arial"/>
              </w:rPr>
              <w:t xml:space="preserve"> upravljač podesiv po visini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DCB50B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1A6EB1" w14:textId="77777777" w:rsidR="001C68FB" w:rsidRDefault="001C68FB"/>
        </w:tc>
      </w:tr>
      <w:tr w:rsidR="001C68FB" w14:paraId="29D3ED3C" w14:textId="77777777" w:rsidTr="00584F9A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5177DA" w14:textId="77777777" w:rsidR="001C68FB" w:rsidRDefault="00CF66C3">
            <w:r>
              <w:rPr>
                <w:rFonts w:ascii="Arial" w:eastAsia="Arial" w:hAnsi="Arial" w:cs="Arial"/>
              </w:rPr>
              <w:t>25. Vozačevo sjedalo podesivo po visini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6FD5C4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688570" w14:textId="77777777" w:rsidR="001C68FB" w:rsidRDefault="001C68FB"/>
        </w:tc>
      </w:tr>
      <w:tr w:rsidR="001C68FB" w14:paraId="3CF2C5EB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40DE94" w14:textId="77777777" w:rsidR="001C68FB" w:rsidRDefault="00CF66C3">
            <w:r>
              <w:rPr>
                <w:rFonts w:ascii="Arial" w:eastAsia="Arial" w:hAnsi="Arial" w:cs="Arial"/>
              </w:rPr>
              <w:t>26. Zračni jastuk za vozača i suvozača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A7AE0E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CD2435" w14:textId="77777777" w:rsidR="001C68FB" w:rsidRDefault="001C68FB"/>
        </w:tc>
      </w:tr>
      <w:tr w:rsidR="001C68FB" w14:paraId="16446D50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9F98D8" w14:textId="77777777" w:rsidR="001C68FB" w:rsidRDefault="00CF66C3">
            <w:r>
              <w:rPr>
                <w:rFonts w:ascii="Arial" w:eastAsia="Arial" w:hAnsi="Arial" w:cs="Arial"/>
              </w:rPr>
              <w:t>27. Bočni zračni jastuci i zračne zavjese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B77375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D512F0" w14:textId="77777777" w:rsidR="001C68FB" w:rsidRDefault="001C68FB"/>
        </w:tc>
      </w:tr>
      <w:tr w:rsidR="001C68FB" w14:paraId="2FBC06BA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224DBC" w14:textId="77777777" w:rsidR="001C68FB" w:rsidRDefault="00CF66C3">
            <w:r>
              <w:rPr>
                <w:rFonts w:ascii="Arial" w:eastAsia="Arial" w:hAnsi="Arial" w:cs="Arial"/>
              </w:rPr>
              <w:t>28. Daljinsko centralno zaključavanje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0CFD8F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68561B" w14:textId="77777777" w:rsidR="001C68FB" w:rsidRDefault="001C68FB"/>
        </w:tc>
      </w:tr>
      <w:tr w:rsidR="001C68FB" w14:paraId="248076CA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5ADAE5" w14:textId="77777777" w:rsidR="001C68FB" w:rsidRDefault="00CF66C3">
            <w:r>
              <w:rPr>
                <w:rFonts w:ascii="Arial" w:eastAsia="Arial" w:hAnsi="Arial" w:cs="Arial"/>
              </w:rPr>
              <w:t>29. Električni podizači stakala sprijeda i straga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8C6E6A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74AF92" w14:textId="77777777" w:rsidR="001C68FB" w:rsidRDefault="001C68FB"/>
        </w:tc>
      </w:tr>
      <w:tr w:rsidR="001C68FB" w14:paraId="77611210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59FBDF" w14:textId="77777777" w:rsidR="001C68FB" w:rsidRDefault="00CF66C3">
            <w:r>
              <w:rPr>
                <w:rFonts w:ascii="Arial" w:eastAsia="Arial" w:hAnsi="Arial" w:cs="Arial"/>
              </w:rPr>
              <w:t>30. Radio CD MP3 Bluetooth USB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2087B4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030198" w14:textId="77777777" w:rsidR="001C68FB" w:rsidRDefault="001C68FB"/>
        </w:tc>
      </w:tr>
      <w:tr w:rsidR="001C68FB" w14:paraId="2CBB6BC3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FED4BD" w14:textId="77777777" w:rsidR="001C68FB" w:rsidRDefault="00CF66C3">
            <w:r>
              <w:rPr>
                <w:rFonts w:ascii="Arial" w:eastAsia="Arial" w:hAnsi="Arial" w:cs="Arial"/>
              </w:rPr>
              <w:t>31. LED prednja i dnevna svjetla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344A47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1243AF" w14:textId="77777777" w:rsidR="001C68FB" w:rsidRDefault="001C68FB"/>
        </w:tc>
      </w:tr>
      <w:tr w:rsidR="001C68FB" w14:paraId="76B5F9E0" w14:textId="77777777" w:rsidTr="00584F9A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21F3DA" w14:textId="1934E677" w:rsidR="001C68FB" w:rsidRDefault="00CF66C3">
            <w:r>
              <w:rPr>
                <w:rFonts w:ascii="Arial" w:eastAsia="Arial" w:hAnsi="Arial" w:cs="Arial"/>
              </w:rPr>
              <w:t>32. Tvornički ugrađeni stražnji parkirni senzori</w:t>
            </w:r>
            <w:r w:rsidR="00584F9A">
              <w:rPr>
                <w:rFonts w:ascii="Arial" w:eastAsia="Arial" w:hAnsi="Arial" w:cs="Arial"/>
              </w:rPr>
              <w:t xml:space="preserve"> i kamera 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94CE23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B4C353" w14:textId="77777777" w:rsidR="001C68FB" w:rsidRDefault="001C68FB"/>
        </w:tc>
      </w:tr>
      <w:tr w:rsidR="001C68FB" w14:paraId="3D144973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400574" w14:textId="77777777" w:rsidR="001C68FB" w:rsidRDefault="00CF66C3">
            <w:r>
              <w:rPr>
                <w:rFonts w:ascii="Arial" w:eastAsia="Arial" w:hAnsi="Arial" w:cs="Arial"/>
              </w:rPr>
              <w:t>33. Rezervni kotač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1E0F61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40C6B7" w14:textId="77777777" w:rsidR="001C68FB" w:rsidRDefault="001C68FB"/>
        </w:tc>
      </w:tr>
      <w:tr w:rsidR="001C68FB" w14:paraId="4F4D41B3" w14:textId="77777777" w:rsidTr="00584F9A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529AFE" w14:textId="77777777" w:rsidR="001C68FB" w:rsidRDefault="00CF66C3">
            <w:r>
              <w:rPr>
                <w:rFonts w:ascii="Arial" w:eastAsia="Arial" w:hAnsi="Arial" w:cs="Arial"/>
              </w:rPr>
              <w:t>34. Gumeni tepisi (komplet)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10D06C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18AA61" w14:textId="77777777" w:rsidR="001C68FB" w:rsidRDefault="001C68FB"/>
        </w:tc>
      </w:tr>
      <w:tr w:rsidR="001C68FB" w14:paraId="58BBFEFB" w14:textId="77777777" w:rsidTr="00584F9A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DE5089" w14:textId="77777777" w:rsidR="001C68FB" w:rsidRDefault="00CF66C3">
            <w:r>
              <w:rPr>
                <w:rFonts w:ascii="Arial" w:eastAsia="Arial" w:hAnsi="Arial" w:cs="Arial"/>
              </w:rPr>
              <w:t>35. Obavezna auto oprema (set)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C46FD0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024273" w14:textId="77777777" w:rsidR="001C68FB" w:rsidRDefault="001C68FB"/>
        </w:tc>
      </w:tr>
      <w:tr w:rsidR="001C68FB" w14:paraId="0F6ADCED" w14:textId="77777777" w:rsidTr="00584F9A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31CEC8" w14:textId="77777777" w:rsidR="001C68FB" w:rsidRDefault="00CF66C3">
            <w:r>
              <w:rPr>
                <w:rFonts w:ascii="Arial" w:eastAsia="Arial" w:hAnsi="Arial" w:cs="Arial"/>
              </w:rPr>
              <w:t>36. Vatrogasni aparat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D6A233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196CAB" w14:textId="77777777" w:rsidR="001C68FB" w:rsidRDefault="001C68FB"/>
        </w:tc>
      </w:tr>
      <w:tr w:rsidR="00614A97" w14:paraId="5543C22C" w14:textId="77777777" w:rsidTr="00584F9A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8FCE46" w14:textId="2FF0A173" w:rsidR="00614A97" w:rsidRDefault="00614A9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37. </w:t>
            </w:r>
            <w:r w:rsidRPr="00614A97">
              <w:rPr>
                <w:rFonts w:ascii="Arial" w:eastAsia="Arial" w:hAnsi="Arial" w:cs="Arial"/>
              </w:rPr>
              <w:t>Jamstvo 5 god. ili 100.000km</w:t>
            </w:r>
            <w:r w:rsidRPr="00614A97">
              <w:rPr>
                <w:rFonts w:ascii="Arial" w:eastAsia="Arial" w:hAnsi="Arial" w:cs="Arial"/>
              </w:rPr>
              <w:tab/>
            </w:r>
            <w:r w:rsidRPr="00614A97">
              <w:rPr>
                <w:rFonts w:ascii="Arial" w:eastAsia="Arial" w:hAnsi="Arial" w:cs="Arial"/>
              </w:rPr>
              <w:tab/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E90CF9" w14:textId="77777777" w:rsidR="00614A97" w:rsidRDefault="00614A97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A3997B" w14:textId="77777777" w:rsidR="00614A97" w:rsidRDefault="00614A97"/>
        </w:tc>
      </w:tr>
    </w:tbl>
    <w:p w14:paraId="11AA2CCB" w14:textId="77777777" w:rsidR="001C68FB" w:rsidRDefault="00CF66C3">
      <w:r>
        <w:br w:type="page"/>
      </w:r>
    </w:p>
    <w:p w14:paraId="4885202B" w14:textId="2485F7CA" w:rsidR="001C68FB" w:rsidRDefault="00CF66C3">
      <w:pPr>
        <w:spacing w:before="200" w:after="100"/>
        <w:jc w:val="center"/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 xml:space="preserve">TEHNIČKE KARAKTERISTIKE OSOBNOG VOZILA – VOZILO </w:t>
      </w:r>
      <w:r w:rsidR="002111B9">
        <w:rPr>
          <w:rFonts w:ascii="Arial" w:eastAsia="Arial" w:hAnsi="Arial" w:cs="Arial"/>
          <w:b/>
          <w:bCs/>
          <w:sz w:val="24"/>
          <w:szCs w:val="24"/>
        </w:rPr>
        <w:t xml:space="preserve">TIP </w:t>
      </w:r>
      <w:r>
        <w:rPr>
          <w:rFonts w:ascii="Arial" w:eastAsia="Arial" w:hAnsi="Arial" w:cs="Arial"/>
          <w:b/>
          <w:bCs/>
          <w:sz w:val="24"/>
          <w:szCs w:val="24"/>
        </w:rPr>
        <w:t>3</w:t>
      </w:r>
    </w:p>
    <w:p w14:paraId="33EDB835" w14:textId="77777777" w:rsidR="00584F9A" w:rsidRDefault="00584F9A">
      <w:pPr>
        <w:spacing w:after="100"/>
        <w:rPr>
          <w:rFonts w:ascii="Arial" w:eastAsia="Arial" w:hAnsi="Arial" w:cs="Arial"/>
          <w:i/>
          <w:iCs/>
          <w:sz w:val="18"/>
          <w:szCs w:val="18"/>
        </w:rPr>
      </w:pPr>
    </w:p>
    <w:p w14:paraId="661E4E69" w14:textId="1A83234B" w:rsidR="001C68FB" w:rsidRDefault="00CF66C3">
      <w:pPr>
        <w:spacing w:after="10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PROIZVOĐAČ VOZILA: </w:t>
      </w:r>
      <w:r>
        <w:rPr>
          <w:rFonts w:ascii="Arial" w:eastAsia="Arial" w:hAnsi="Arial" w:cs="Arial"/>
          <w:sz w:val="22"/>
          <w:szCs w:val="22"/>
        </w:rPr>
        <w:t>_________________________________</w:t>
      </w:r>
    </w:p>
    <w:p w14:paraId="33B2F919" w14:textId="77777777" w:rsidR="001C68FB" w:rsidRDefault="00CF66C3">
      <w:pPr>
        <w:spacing w:after="20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MODEL VOZILA: </w:t>
      </w:r>
      <w:r>
        <w:rPr>
          <w:rFonts w:ascii="Arial" w:eastAsia="Arial" w:hAnsi="Arial" w:cs="Arial"/>
          <w:sz w:val="22"/>
          <w:szCs w:val="22"/>
        </w:rPr>
        <w:t>_________________________________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4"/>
        <w:gridCol w:w="1984"/>
        <w:gridCol w:w="2977"/>
      </w:tblGrid>
      <w:tr w:rsidR="001C68FB" w14:paraId="77CC9501" w14:textId="77777777">
        <w:trPr>
          <w:tblHeader/>
        </w:trPr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7E6E6"/>
            <w:vAlign w:val="center"/>
          </w:tcPr>
          <w:p w14:paraId="740AFD95" w14:textId="77777777" w:rsidR="001C68FB" w:rsidRDefault="00CF66C3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TRAŽENE TEHNIČKE KARAKTERISTIKE VOZILA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7E6E6"/>
            <w:vAlign w:val="center"/>
          </w:tcPr>
          <w:p w14:paraId="64AF4499" w14:textId="77777777" w:rsidR="001C68FB" w:rsidRDefault="00CF66C3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DA/NE</w:t>
            </w: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7E6E6"/>
            <w:vAlign w:val="center"/>
          </w:tcPr>
          <w:p w14:paraId="32E78B02" w14:textId="77777777" w:rsidR="001C68FB" w:rsidRDefault="00CF66C3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TOČAN OPIS PONUĐENOG (UPISATI TRAŽENI BROJČANI PODATAK)</w:t>
            </w:r>
          </w:p>
        </w:tc>
      </w:tr>
      <w:tr w:rsidR="001C68FB" w14:paraId="0D142E4B" w14:textId="77777777">
        <w:trPr>
          <w:tblHeader/>
        </w:trPr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7E7D39ED" w14:textId="77777777" w:rsidR="001C68FB" w:rsidRDefault="00CF66C3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1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25242EF6" w14:textId="77777777" w:rsidR="001C68FB" w:rsidRDefault="00CF66C3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782A6290" w14:textId="77777777" w:rsidR="001C68FB" w:rsidRDefault="00CF66C3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3</w:t>
            </w:r>
          </w:p>
        </w:tc>
      </w:tr>
      <w:tr w:rsidR="001C68FB" w14:paraId="4B22DE6E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40B003" w14:textId="77777777" w:rsidR="001C68FB" w:rsidRDefault="00CF66C3">
            <w:r>
              <w:rPr>
                <w:rFonts w:ascii="Arial" w:eastAsia="Arial" w:hAnsi="Arial" w:cs="Arial"/>
              </w:rPr>
              <w:t>1. Novo vozilo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AD48D7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D05392" w14:textId="77777777" w:rsidR="001C68FB" w:rsidRDefault="001C68FB"/>
        </w:tc>
      </w:tr>
      <w:tr w:rsidR="001C68FB" w14:paraId="14698B6B" w14:textId="77777777" w:rsidTr="00584F9A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BC0C5D" w14:textId="77777777" w:rsidR="001C68FB" w:rsidRDefault="00CF66C3">
            <w:r>
              <w:rPr>
                <w:rFonts w:ascii="Arial" w:eastAsia="Arial" w:hAnsi="Arial" w:cs="Arial"/>
              </w:rPr>
              <w:t>2. Osobno vozilo M1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32FC91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1003AB" w14:textId="77777777" w:rsidR="001C68FB" w:rsidRDefault="001C68FB"/>
        </w:tc>
      </w:tr>
      <w:tr w:rsidR="001C68FB" w14:paraId="0318603B" w14:textId="77777777" w:rsidTr="00584F9A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16489C" w14:textId="77777777" w:rsidR="001C68FB" w:rsidRDefault="00CF66C3">
            <w:r>
              <w:rPr>
                <w:rFonts w:ascii="Arial" w:eastAsia="Arial" w:hAnsi="Arial" w:cs="Arial"/>
              </w:rPr>
              <w:t xml:space="preserve">3. Oblik karoserije: </w:t>
            </w:r>
            <w:proofErr w:type="spellStart"/>
            <w:r>
              <w:rPr>
                <w:rFonts w:ascii="Arial" w:eastAsia="Arial" w:hAnsi="Arial" w:cs="Arial"/>
              </w:rPr>
              <w:t>berlina</w:t>
            </w:r>
            <w:proofErr w:type="spellEnd"/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EC601D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301166" w14:textId="77777777" w:rsidR="001C68FB" w:rsidRDefault="001C68FB"/>
        </w:tc>
      </w:tr>
      <w:tr w:rsidR="001C68FB" w14:paraId="7EDC8A64" w14:textId="77777777" w:rsidTr="00584F9A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3079AB" w14:textId="77777777" w:rsidR="001C68FB" w:rsidRDefault="00CF66C3">
            <w:r>
              <w:rPr>
                <w:rFonts w:ascii="Arial" w:eastAsia="Arial" w:hAnsi="Arial" w:cs="Arial"/>
              </w:rPr>
              <w:t>4. Vrsta pogona: prednji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B884D8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CD1647" w14:textId="77777777" w:rsidR="001C68FB" w:rsidRDefault="001C68FB"/>
        </w:tc>
      </w:tr>
      <w:tr w:rsidR="001C68FB" w14:paraId="6562717B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B60E0B" w14:textId="77777777" w:rsidR="001C68FB" w:rsidRDefault="00CF66C3">
            <w:r>
              <w:rPr>
                <w:rFonts w:ascii="Arial" w:eastAsia="Arial" w:hAnsi="Arial" w:cs="Arial"/>
              </w:rPr>
              <w:t>5. Broj sjedećih mjesta: 5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45B59A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54CDA8" w14:textId="77777777" w:rsidR="001C68FB" w:rsidRDefault="001C68FB"/>
        </w:tc>
      </w:tr>
      <w:tr w:rsidR="001C68FB" w14:paraId="61EFE5E8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A87885" w14:textId="77777777" w:rsidR="001C68FB" w:rsidRDefault="00CF66C3">
            <w:r>
              <w:rPr>
                <w:rFonts w:ascii="Arial" w:eastAsia="Arial" w:hAnsi="Arial" w:cs="Arial"/>
              </w:rPr>
              <w:t>6. Vrsta motora: Benzin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242AF5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90CC07" w14:textId="77777777" w:rsidR="001C68FB" w:rsidRDefault="001C68FB"/>
        </w:tc>
      </w:tr>
      <w:tr w:rsidR="001C68FB" w14:paraId="7CBBFE7C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53EC6B" w14:textId="0D9F35E4" w:rsidR="001C68FB" w:rsidRDefault="00CF66C3">
            <w:r>
              <w:rPr>
                <w:rFonts w:ascii="Arial" w:eastAsia="Arial" w:hAnsi="Arial" w:cs="Arial"/>
              </w:rPr>
              <w:t>7. Norma motora: min. Euro 6 ili jednakovrijedno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A1975D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38CA76" w14:textId="77777777" w:rsidR="001C68FB" w:rsidRDefault="001C68FB"/>
        </w:tc>
      </w:tr>
      <w:tr w:rsidR="001C68FB" w14:paraId="01BE92FB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1ED15C" w14:textId="77777777" w:rsidR="001C68FB" w:rsidRDefault="00CF66C3">
            <w:r>
              <w:rPr>
                <w:rFonts w:ascii="Arial" w:eastAsia="Arial" w:hAnsi="Arial" w:cs="Arial"/>
              </w:rPr>
              <w:t>8. Zapremina cm3: min. 900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528911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61386D" w14:textId="77777777" w:rsidR="001C68FB" w:rsidRDefault="001C68FB"/>
        </w:tc>
      </w:tr>
      <w:tr w:rsidR="001C68FB" w14:paraId="5B929C52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195172" w14:textId="77777777" w:rsidR="001C68FB" w:rsidRDefault="00CF66C3">
            <w:r>
              <w:rPr>
                <w:rFonts w:ascii="Arial" w:eastAsia="Arial" w:hAnsi="Arial" w:cs="Arial"/>
              </w:rPr>
              <w:t>9. Snaga kW: min. 70 kW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5646F9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EDB703" w14:textId="77777777" w:rsidR="001C68FB" w:rsidRDefault="001C68FB"/>
        </w:tc>
      </w:tr>
      <w:tr w:rsidR="001C68FB" w14:paraId="24B0A940" w14:textId="77777777" w:rsidTr="00584F9A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83D267" w14:textId="77777777" w:rsidR="001C68FB" w:rsidRDefault="00CF66C3">
            <w:r>
              <w:rPr>
                <w:rFonts w:ascii="Arial" w:eastAsia="Arial" w:hAnsi="Arial" w:cs="Arial"/>
              </w:rPr>
              <w:t>10. Mjenjač: manualni, 6 brzina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2B8060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E8BD3D" w14:textId="77777777" w:rsidR="001C68FB" w:rsidRDefault="001C68FB"/>
        </w:tc>
      </w:tr>
      <w:tr w:rsidR="001C68FB" w14:paraId="4E96E2C4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59B8CB" w14:textId="77777777" w:rsidR="001C68FB" w:rsidRDefault="00CF66C3">
            <w:r>
              <w:rPr>
                <w:rFonts w:ascii="Arial" w:eastAsia="Arial" w:hAnsi="Arial" w:cs="Arial"/>
              </w:rPr>
              <w:t>11. Dužina vozila: min. 4100 mm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131499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09E4B0" w14:textId="77777777" w:rsidR="001C68FB" w:rsidRDefault="001C68FB"/>
        </w:tc>
      </w:tr>
      <w:tr w:rsidR="001C68FB" w14:paraId="77EEB982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866734" w14:textId="77777777" w:rsidR="001C68FB" w:rsidRDefault="00CF66C3">
            <w:r>
              <w:rPr>
                <w:rFonts w:ascii="Arial" w:eastAsia="Arial" w:hAnsi="Arial" w:cs="Arial"/>
              </w:rPr>
              <w:t xml:space="preserve">12. Međuosovinski razmak: </w:t>
            </w:r>
            <w:proofErr w:type="spellStart"/>
            <w:r>
              <w:rPr>
                <w:rFonts w:ascii="Arial" w:eastAsia="Arial" w:hAnsi="Arial" w:cs="Arial"/>
              </w:rPr>
              <w:t>max</w:t>
            </w:r>
            <w:proofErr w:type="spellEnd"/>
            <w:r>
              <w:rPr>
                <w:rFonts w:ascii="Arial" w:eastAsia="Arial" w:hAnsi="Arial" w:cs="Arial"/>
              </w:rPr>
              <w:t>. 2700 mm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31DBE0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CD241A" w14:textId="77777777" w:rsidR="001C68FB" w:rsidRDefault="001C68FB"/>
        </w:tc>
      </w:tr>
      <w:tr w:rsidR="001C68FB" w14:paraId="7B5C9924" w14:textId="77777777" w:rsidTr="00584F9A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4F95AF" w14:textId="572B86D7" w:rsidR="001C68FB" w:rsidRDefault="00CF66C3">
            <w:r>
              <w:rPr>
                <w:rFonts w:ascii="Arial" w:eastAsia="Arial" w:hAnsi="Arial" w:cs="Arial"/>
              </w:rPr>
              <w:t>13. Širina vozila sa vanjskim retrovizorima: min.2000 mm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2E0BF4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8D5E03" w14:textId="77777777" w:rsidR="001C68FB" w:rsidRDefault="001C68FB"/>
        </w:tc>
      </w:tr>
      <w:tr w:rsidR="001C68FB" w14:paraId="6238F330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6BE42E" w14:textId="77777777" w:rsidR="001C68FB" w:rsidRDefault="00CF66C3">
            <w:r>
              <w:rPr>
                <w:rFonts w:ascii="Arial" w:eastAsia="Arial" w:hAnsi="Arial" w:cs="Arial"/>
              </w:rPr>
              <w:t>14. Visina vozila: min. 1450 mm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1D73FC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F731A8" w14:textId="77777777" w:rsidR="001C68FB" w:rsidRDefault="001C68FB"/>
        </w:tc>
      </w:tr>
      <w:tr w:rsidR="001C68FB" w14:paraId="5743F933" w14:textId="77777777" w:rsidTr="00584F9A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D66DB3" w14:textId="77777777" w:rsidR="001C68FB" w:rsidRDefault="00CF66C3">
            <w:r>
              <w:rPr>
                <w:rFonts w:ascii="Arial" w:eastAsia="Arial" w:hAnsi="Arial" w:cs="Arial"/>
              </w:rPr>
              <w:t>15. Udaljenost praga vozila od tla: min. 160 mm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3B5021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7DF59B" w14:textId="77777777" w:rsidR="001C68FB" w:rsidRDefault="001C68FB"/>
        </w:tc>
      </w:tr>
      <w:tr w:rsidR="001C68FB" w14:paraId="62D21029" w14:textId="77777777" w:rsidTr="00584F9A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BBF4B7" w14:textId="77777777" w:rsidR="001C68FB" w:rsidRDefault="00CF66C3">
            <w:r>
              <w:rPr>
                <w:rFonts w:ascii="Arial" w:eastAsia="Arial" w:hAnsi="Arial" w:cs="Arial"/>
              </w:rPr>
              <w:t xml:space="preserve">16. Mješovita potrošnja energije: </w:t>
            </w:r>
            <w:proofErr w:type="spellStart"/>
            <w:r>
              <w:rPr>
                <w:rFonts w:ascii="Arial" w:eastAsia="Arial" w:hAnsi="Arial" w:cs="Arial"/>
              </w:rPr>
              <w:t>max</w:t>
            </w:r>
            <w:proofErr w:type="spellEnd"/>
            <w:r>
              <w:rPr>
                <w:rFonts w:ascii="Arial" w:eastAsia="Arial" w:hAnsi="Arial" w:cs="Arial"/>
              </w:rPr>
              <w:t>. 5,5 l/100 km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A7EC7D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2879B6" w14:textId="77777777" w:rsidR="001C68FB" w:rsidRDefault="001C68FB"/>
        </w:tc>
      </w:tr>
      <w:tr w:rsidR="001C68FB" w14:paraId="3D30261A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C2D4F4" w14:textId="77777777" w:rsidR="001C68FB" w:rsidRDefault="00CF66C3">
            <w:r>
              <w:rPr>
                <w:rFonts w:ascii="Arial" w:eastAsia="Arial" w:hAnsi="Arial" w:cs="Arial"/>
              </w:rPr>
              <w:t xml:space="preserve">17. Emisija CO2: </w:t>
            </w:r>
            <w:proofErr w:type="spellStart"/>
            <w:r>
              <w:rPr>
                <w:rFonts w:ascii="Arial" w:eastAsia="Arial" w:hAnsi="Arial" w:cs="Arial"/>
              </w:rPr>
              <w:t>max</w:t>
            </w:r>
            <w:proofErr w:type="spellEnd"/>
            <w:r>
              <w:rPr>
                <w:rFonts w:ascii="Arial" w:eastAsia="Arial" w:hAnsi="Arial" w:cs="Arial"/>
              </w:rPr>
              <w:t>. 125 g/km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70693C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81FF68" w14:textId="77777777" w:rsidR="001C68FB" w:rsidRDefault="001C68FB"/>
        </w:tc>
      </w:tr>
      <w:tr w:rsidR="001C68FB" w14:paraId="32CF1751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328DCE" w14:textId="77777777" w:rsidR="001C68FB" w:rsidRDefault="00CF66C3">
            <w:r>
              <w:rPr>
                <w:rFonts w:ascii="Arial" w:eastAsia="Arial" w:hAnsi="Arial" w:cs="Arial"/>
              </w:rPr>
              <w:t>18. Boja vozila: bijela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771A49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384580" w14:textId="77777777" w:rsidR="001C68FB" w:rsidRDefault="001C68FB"/>
        </w:tc>
      </w:tr>
      <w:tr w:rsidR="001C68FB" w14:paraId="3A0348C3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BE53C5" w14:textId="77777777" w:rsidR="001C68FB" w:rsidRDefault="00CF66C3">
            <w:r>
              <w:rPr>
                <w:rFonts w:ascii="Arial" w:eastAsia="Arial" w:hAnsi="Arial" w:cs="Arial"/>
              </w:rPr>
              <w:t>19. Broj vrata: 5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A08223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AD3CD3" w14:textId="77777777" w:rsidR="001C68FB" w:rsidRDefault="001C68FB"/>
        </w:tc>
      </w:tr>
      <w:tr w:rsidR="001C68FB" w14:paraId="661DDF99" w14:textId="77777777" w:rsidTr="00584F9A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0B4013" w14:textId="77777777" w:rsidR="001C68FB" w:rsidRDefault="00CF66C3">
            <w:r>
              <w:rPr>
                <w:rFonts w:ascii="Arial" w:eastAsia="Arial" w:hAnsi="Arial" w:cs="Arial"/>
              </w:rPr>
              <w:t>20. Kotači: min. R15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A5ED92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97DD9F" w14:textId="77777777" w:rsidR="001C68FB" w:rsidRDefault="001C68FB"/>
        </w:tc>
      </w:tr>
      <w:tr w:rsidR="001C68FB" w14:paraId="2A605225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17CB53" w14:textId="77777777" w:rsidR="001C68FB" w:rsidRDefault="00CF66C3">
            <w:r>
              <w:rPr>
                <w:rFonts w:ascii="Arial" w:eastAsia="Arial" w:hAnsi="Arial" w:cs="Arial"/>
              </w:rPr>
              <w:t>21. ABS + ESP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DFE15A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D52E5C" w14:textId="77777777" w:rsidR="001C68FB" w:rsidRDefault="001C68FB"/>
        </w:tc>
      </w:tr>
      <w:tr w:rsidR="001C68FB" w14:paraId="19173758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3C1D4C" w14:textId="77777777" w:rsidR="001C68FB" w:rsidRDefault="00CF66C3">
            <w:r>
              <w:rPr>
                <w:rFonts w:ascii="Arial" w:eastAsia="Arial" w:hAnsi="Arial" w:cs="Arial"/>
              </w:rPr>
              <w:t>22. Klima uređaj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3CCDDE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B28EA5" w14:textId="77777777" w:rsidR="001C68FB" w:rsidRDefault="001C68FB"/>
        </w:tc>
      </w:tr>
      <w:tr w:rsidR="001C68FB" w14:paraId="7AC528C4" w14:textId="77777777" w:rsidTr="00584F9A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B2F7EC" w14:textId="77777777" w:rsidR="001C68FB" w:rsidRDefault="00CF66C3">
            <w:r>
              <w:rPr>
                <w:rFonts w:ascii="Arial" w:eastAsia="Arial" w:hAnsi="Arial" w:cs="Arial"/>
              </w:rPr>
              <w:t xml:space="preserve">23. </w:t>
            </w:r>
            <w:proofErr w:type="spellStart"/>
            <w:r>
              <w:rPr>
                <w:rFonts w:ascii="Arial" w:eastAsia="Arial" w:hAnsi="Arial" w:cs="Arial"/>
              </w:rPr>
              <w:t>Tempomat</w:t>
            </w:r>
            <w:proofErr w:type="spellEnd"/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DDE11E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120136" w14:textId="77777777" w:rsidR="001C68FB" w:rsidRDefault="001C68FB"/>
        </w:tc>
      </w:tr>
      <w:tr w:rsidR="001C68FB" w14:paraId="275C8E60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B9D139" w14:textId="77777777" w:rsidR="001C68FB" w:rsidRDefault="00CF66C3">
            <w:r>
              <w:rPr>
                <w:rFonts w:ascii="Arial" w:eastAsia="Arial" w:hAnsi="Arial" w:cs="Arial"/>
              </w:rPr>
              <w:t xml:space="preserve">24. </w:t>
            </w:r>
            <w:proofErr w:type="spellStart"/>
            <w:r>
              <w:rPr>
                <w:rFonts w:ascii="Arial" w:eastAsia="Arial" w:hAnsi="Arial" w:cs="Arial"/>
              </w:rPr>
              <w:t>Servo</w:t>
            </w:r>
            <w:proofErr w:type="spellEnd"/>
            <w:r>
              <w:rPr>
                <w:rFonts w:ascii="Arial" w:eastAsia="Arial" w:hAnsi="Arial" w:cs="Arial"/>
              </w:rPr>
              <w:t xml:space="preserve"> upravljač podesiv po visini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9C78D0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D375D8" w14:textId="77777777" w:rsidR="001C68FB" w:rsidRDefault="001C68FB"/>
        </w:tc>
      </w:tr>
      <w:tr w:rsidR="001C68FB" w14:paraId="74F452C2" w14:textId="77777777" w:rsidTr="00584F9A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CEC77A" w14:textId="77777777" w:rsidR="001C68FB" w:rsidRDefault="00CF66C3">
            <w:r>
              <w:rPr>
                <w:rFonts w:ascii="Arial" w:eastAsia="Arial" w:hAnsi="Arial" w:cs="Arial"/>
              </w:rPr>
              <w:t>25. Vozačevo sjedalo podesivo po visini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C75B8E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100DF6" w14:textId="77777777" w:rsidR="001C68FB" w:rsidRDefault="001C68FB"/>
        </w:tc>
      </w:tr>
      <w:tr w:rsidR="001C68FB" w14:paraId="4F8506D8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17C5C0" w14:textId="77777777" w:rsidR="001C68FB" w:rsidRDefault="00CF66C3">
            <w:r>
              <w:rPr>
                <w:rFonts w:ascii="Arial" w:eastAsia="Arial" w:hAnsi="Arial" w:cs="Arial"/>
              </w:rPr>
              <w:t>26. Zračni jastuk za vozača i suvozača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0A3889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2794D1" w14:textId="77777777" w:rsidR="001C68FB" w:rsidRDefault="001C68FB"/>
        </w:tc>
      </w:tr>
      <w:tr w:rsidR="001C68FB" w14:paraId="3FA35791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645C1E" w14:textId="77777777" w:rsidR="001C68FB" w:rsidRDefault="00CF66C3">
            <w:r>
              <w:rPr>
                <w:rFonts w:ascii="Arial" w:eastAsia="Arial" w:hAnsi="Arial" w:cs="Arial"/>
              </w:rPr>
              <w:t>27. Bočni zračni jastuci i zračne zavjese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2EC7F5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B9F2C5" w14:textId="77777777" w:rsidR="001C68FB" w:rsidRDefault="001C68FB"/>
        </w:tc>
      </w:tr>
      <w:tr w:rsidR="001C68FB" w14:paraId="4CF0D516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633402" w14:textId="77777777" w:rsidR="001C68FB" w:rsidRDefault="00CF66C3">
            <w:r>
              <w:rPr>
                <w:rFonts w:ascii="Arial" w:eastAsia="Arial" w:hAnsi="Arial" w:cs="Arial"/>
              </w:rPr>
              <w:t>28. Daljinsko centralno zaključavanje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CF24DE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C6211A" w14:textId="77777777" w:rsidR="001C68FB" w:rsidRDefault="001C68FB"/>
        </w:tc>
      </w:tr>
      <w:tr w:rsidR="001C68FB" w14:paraId="6ACE7CE9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2B8389" w14:textId="77777777" w:rsidR="001C68FB" w:rsidRDefault="00CF66C3">
            <w:r>
              <w:rPr>
                <w:rFonts w:ascii="Arial" w:eastAsia="Arial" w:hAnsi="Arial" w:cs="Arial"/>
              </w:rPr>
              <w:t>29. Električni podizači stakala sprijeda i straga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61F0BD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5D77ED" w14:textId="77777777" w:rsidR="001C68FB" w:rsidRDefault="001C68FB"/>
        </w:tc>
      </w:tr>
      <w:tr w:rsidR="001C68FB" w14:paraId="598D16A1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9AF13B" w14:textId="77777777" w:rsidR="001C68FB" w:rsidRDefault="00CF66C3">
            <w:r>
              <w:rPr>
                <w:rFonts w:ascii="Arial" w:eastAsia="Arial" w:hAnsi="Arial" w:cs="Arial"/>
              </w:rPr>
              <w:t>30. Radio CD MP3 Bluetooth USB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251E33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048C74" w14:textId="77777777" w:rsidR="001C68FB" w:rsidRDefault="001C68FB"/>
        </w:tc>
      </w:tr>
      <w:tr w:rsidR="001C68FB" w14:paraId="0EBBBAFA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AA0C30" w14:textId="77777777" w:rsidR="001C68FB" w:rsidRDefault="00CF66C3">
            <w:r>
              <w:rPr>
                <w:rFonts w:ascii="Arial" w:eastAsia="Arial" w:hAnsi="Arial" w:cs="Arial"/>
              </w:rPr>
              <w:t>31. LED prednja i dnevna svjetla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A23DEA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2E27DB" w14:textId="77777777" w:rsidR="001C68FB" w:rsidRDefault="001C68FB"/>
        </w:tc>
      </w:tr>
      <w:tr w:rsidR="001C68FB" w14:paraId="50BD78EB" w14:textId="77777777" w:rsidTr="00584F9A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00C80F" w14:textId="71F41247" w:rsidR="001C68FB" w:rsidRDefault="00CF66C3">
            <w:r>
              <w:rPr>
                <w:rFonts w:ascii="Arial" w:eastAsia="Arial" w:hAnsi="Arial" w:cs="Arial"/>
              </w:rPr>
              <w:t>32. Tvornički ugrađeni stražnji parkirni senzori</w:t>
            </w:r>
            <w:r w:rsidR="00584F9A">
              <w:rPr>
                <w:rFonts w:ascii="Arial" w:eastAsia="Arial" w:hAnsi="Arial" w:cs="Arial"/>
              </w:rPr>
              <w:t xml:space="preserve"> i kamera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07CCFA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4F7162" w14:textId="77777777" w:rsidR="001C68FB" w:rsidRDefault="001C68FB"/>
        </w:tc>
      </w:tr>
      <w:tr w:rsidR="001C68FB" w14:paraId="3DB820B8" w14:textId="77777777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D4B1AE" w14:textId="77777777" w:rsidR="001C68FB" w:rsidRDefault="00CF66C3">
            <w:r>
              <w:rPr>
                <w:rFonts w:ascii="Arial" w:eastAsia="Arial" w:hAnsi="Arial" w:cs="Arial"/>
              </w:rPr>
              <w:t>33. Rezervni kotač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B11FAC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1903EB" w14:textId="77777777" w:rsidR="001C68FB" w:rsidRDefault="001C68FB"/>
        </w:tc>
      </w:tr>
      <w:tr w:rsidR="001C68FB" w14:paraId="36C6BBE3" w14:textId="77777777" w:rsidTr="00584F9A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CBFE38" w14:textId="77777777" w:rsidR="001C68FB" w:rsidRDefault="00CF66C3">
            <w:r>
              <w:rPr>
                <w:rFonts w:ascii="Arial" w:eastAsia="Arial" w:hAnsi="Arial" w:cs="Arial"/>
              </w:rPr>
              <w:t>34. Gumeni tepisi (komplet)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E4A035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E2E061" w14:textId="77777777" w:rsidR="001C68FB" w:rsidRDefault="001C68FB"/>
        </w:tc>
      </w:tr>
      <w:tr w:rsidR="001C68FB" w14:paraId="2145E61B" w14:textId="77777777" w:rsidTr="00584F9A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22B45B" w14:textId="77777777" w:rsidR="001C68FB" w:rsidRDefault="00CF66C3">
            <w:r>
              <w:rPr>
                <w:rFonts w:ascii="Arial" w:eastAsia="Arial" w:hAnsi="Arial" w:cs="Arial"/>
              </w:rPr>
              <w:t>35. Obavezna auto oprema (set)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6DC613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549787" w14:textId="77777777" w:rsidR="001C68FB" w:rsidRDefault="001C68FB"/>
        </w:tc>
      </w:tr>
      <w:tr w:rsidR="001C68FB" w14:paraId="2A334A84" w14:textId="77777777" w:rsidTr="00584F9A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9963A7" w14:textId="77777777" w:rsidR="001C68FB" w:rsidRDefault="00CF66C3">
            <w:r>
              <w:rPr>
                <w:rFonts w:ascii="Arial" w:eastAsia="Arial" w:hAnsi="Arial" w:cs="Arial"/>
              </w:rPr>
              <w:t>36. Vatrogasni aparat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90C496" w14:textId="77777777" w:rsidR="001C68FB" w:rsidRDefault="001C68FB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D2988F" w14:textId="77777777" w:rsidR="001C68FB" w:rsidRDefault="001C68FB"/>
        </w:tc>
      </w:tr>
      <w:tr w:rsidR="00614A97" w14:paraId="00E84D51" w14:textId="77777777" w:rsidTr="008B2CCC"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060465" w14:textId="77777777" w:rsidR="00614A97" w:rsidRDefault="00614A97" w:rsidP="008B2CC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37. </w:t>
            </w:r>
            <w:r w:rsidRPr="00614A97">
              <w:rPr>
                <w:rFonts w:ascii="Arial" w:eastAsia="Arial" w:hAnsi="Arial" w:cs="Arial"/>
              </w:rPr>
              <w:t>Jamstvo 5 god. ili 100.000km</w:t>
            </w:r>
            <w:r w:rsidRPr="00614A97">
              <w:rPr>
                <w:rFonts w:ascii="Arial" w:eastAsia="Arial" w:hAnsi="Arial" w:cs="Arial"/>
              </w:rPr>
              <w:tab/>
            </w:r>
            <w:r w:rsidRPr="00614A97">
              <w:rPr>
                <w:rFonts w:ascii="Arial" w:eastAsia="Arial" w:hAnsi="Arial" w:cs="Arial"/>
              </w:rPr>
              <w:tab/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E374E0" w14:textId="77777777" w:rsidR="00614A97" w:rsidRDefault="00614A97" w:rsidP="008B2CCC"/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079B94" w14:textId="77777777" w:rsidR="00614A97" w:rsidRDefault="00614A97" w:rsidP="008B2CCC"/>
        </w:tc>
      </w:tr>
    </w:tbl>
    <w:p w14:paraId="5258CBB5" w14:textId="2FE32AFE" w:rsidR="001C68FB" w:rsidRDefault="001C68FB" w:rsidP="00CF66C3">
      <w:pPr>
        <w:ind w:left="4956" w:firstLine="708"/>
      </w:pPr>
    </w:p>
    <w:sectPr w:rsidR="001C68FB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71DD1"/>
    <w:multiLevelType w:val="hybridMultilevel"/>
    <w:tmpl w:val="EDA2260C"/>
    <w:lvl w:ilvl="0" w:tplc="E2C07B04">
      <w:start w:val="1"/>
      <w:numFmt w:val="bullet"/>
      <w:lvlText w:val="●"/>
      <w:lvlJc w:val="left"/>
      <w:pPr>
        <w:ind w:left="720" w:hanging="360"/>
      </w:pPr>
    </w:lvl>
    <w:lvl w:ilvl="1" w:tplc="E0E68960">
      <w:start w:val="1"/>
      <w:numFmt w:val="bullet"/>
      <w:lvlText w:val="○"/>
      <w:lvlJc w:val="left"/>
      <w:pPr>
        <w:ind w:left="1440" w:hanging="360"/>
      </w:pPr>
    </w:lvl>
    <w:lvl w:ilvl="2" w:tplc="AABCA2F6">
      <w:start w:val="1"/>
      <w:numFmt w:val="bullet"/>
      <w:lvlText w:val="■"/>
      <w:lvlJc w:val="left"/>
      <w:pPr>
        <w:ind w:left="2160" w:hanging="360"/>
      </w:pPr>
    </w:lvl>
    <w:lvl w:ilvl="3" w:tplc="55EE2284">
      <w:start w:val="1"/>
      <w:numFmt w:val="bullet"/>
      <w:lvlText w:val="●"/>
      <w:lvlJc w:val="left"/>
      <w:pPr>
        <w:ind w:left="2880" w:hanging="360"/>
      </w:pPr>
    </w:lvl>
    <w:lvl w:ilvl="4" w:tplc="769E1D70">
      <w:start w:val="1"/>
      <w:numFmt w:val="bullet"/>
      <w:lvlText w:val="○"/>
      <w:lvlJc w:val="left"/>
      <w:pPr>
        <w:ind w:left="3600" w:hanging="360"/>
      </w:pPr>
    </w:lvl>
    <w:lvl w:ilvl="5" w:tplc="AA62F054">
      <w:start w:val="1"/>
      <w:numFmt w:val="bullet"/>
      <w:lvlText w:val="■"/>
      <w:lvlJc w:val="left"/>
      <w:pPr>
        <w:ind w:left="4320" w:hanging="360"/>
      </w:pPr>
    </w:lvl>
    <w:lvl w:ilvl="6" w:tplc="4B02DE5A">
      <w:start w:val="1"/>
      <w:numFmt w:val="bullet"/>
      <w:lvlText w:val="●"/>
      <w:lvlJc w:val="left"/>
      <w:pPr>
        <w:ind w:left="5040" w:hanging="360"/>
      </w:pPr>
    </w:lvl>
    <w:lvl w:ilvl="7" w:tplc="E584BC14">
      <w:start w:val="1"/>
      <w:numFmt w:val="bullet"/>
      <w:lvlText w:val="●"/>
      <w:lvlJc w:val="left"/>
      <w:pPr>
        <w:ind w:left="5760" w:hanging="360"/>
      </w:pPr>
    </w:lvl>
    <w:lvl w:ilvl="8" w:tplc="EFB4841A">
      <w:start w:val="1"/>
      <w:numFmt w:val="bullet"/>
      <w:lvlText w:val="●"/>
      <w:lvlJc w:val="left"/>
      <w:pPr>
        <w:ind w:left="6480" w:hanging="360"/>
      </w:pPr>
    </w:lvl>
  </w:abstractNum>
  <w:num w:numId="1" w16cid:durableId="96503798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8FB"/>
    <w:rsid w:val="001C68FB"/>
    <w:rsid w:val="002111B9"/>
    <w:rsid w:val="004A2AA0"/>
    <w:rsid w:val="00584F9A"/>
    <w:rsid w:val="00614A97"/>
    <w:rsid w:val="00757E5D"/>
    <w:rsid w:val="00940D0D"/>
    <w:rsid w:val="00BE5484"/>
    <w:rsid w:val="00CF66C3"/>
    <w:rsid w:val="00E56C32"/>
    <w:rsid w:val="00EF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49B67"/>
  <w15:docId w15:val="{5E6F1F39-3DC7-4745-AF0E-6965C133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customStyle="1" w:styleId="Obiantekst1">
    <w:name w:val="Običan tekst1"/>
    <w:basedOn w:val="Normal"/>
    <w:link w:val="ObiantekstChar"/>
    <w:rsid w:val="00584F9A"/>
    <w:pPr>
      <w:keepNext/>
      <w:autoSpaceDE w:val="0"/>
      <w:autoSpaceDN w:val="0"/>
      <w:adjustRightInd w:val="0"/>
      <w:spacing w:before="120" w:line="300" w:lineRule="exact"/>
      <w:jc w:val="both"/>
    </w:pPr>
    <w:rPr>
      <w:rFonts w:ascii="Calibri" w:hAnsi="Calibri"/>
      <w:noProof/>
      <w:sz w:val="22"/>
      <w:szCs w:val="24"/>
      <w:lang w:val="en-GB"/>
    </w:rPr>
  </w:style>
  <w:style w:type="character" w:customStyle="1" w:styleId="ObiantekstChar">
    <w:name w:val="Običan tekst Char"/>
    <w:link w:val="Obiantekst1"/>
    <w:rsid w:val="00584F9A"/>
    <w:rPr>
      <w:rFonts w:ascii="Calibri" w:hAnsi="Calibri"/>
      <w:noProof/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Gjirlić Petra</cp:lastModifiedBy>
  <cp:revision>3</cp:revision>
  <dcterms:created xsi:type="dcterms:W3CDTF">2026-07-22T08:45:00Z</dcterms:created>
  <dcterms:modified xsi:type="dcterms:W3CDTF">2026-07-22T08:46:00Z</dcterms:modified>
</cp:coreProperties>
</file>